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C32EBD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28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 w:rsidR="00A75BC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28</w:t>
            </w:r>
            <w:r w:rsidR="004735F6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.3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B50DA0" w:rsidRDefault="00B50DA0">
      <w:pPr>
        <w:rPr>
          <w:b/>
          <w:sz w:val="32"/>
          <w:szCs w:val="32"/>
        </w:rPr>
      </w:pPr>
    </w:p>
    <w:p w:rsidR="00A86CE4" w:rsidRDefault="0097010C" w:rsidP="0097010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91489" w:rsidRDefault="009408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A91489"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Č.Třebové-Lanškroun,Choceň,Řetová.</w:t>
      </w:r>
      <w:r w:rsidR="00A86CE4" w:rsidRPr="00A86CE4">
        <w:rPr>
          <w:b/>
          <w:sz w:val="32"/>
          <w:szCs w:val="32"/>
        </w:rPr>
        <w:t xml:space="preserve"> kolo Regionálniho přeboru st.</w:t>
      </w:r>
      <w:r>
        <w:rPr>
          <w:b/>
          <w:sz w:val="32"/>
          <w:szCs w:val="32"/>
        </w:rPr>
        <w:t>žactva ze dne 6.2 na termín 9.4</w:t>
      </w:r>
      <w:r w:rsidR="00A86CE4" w:rsidRPr="00A86CE4">
        <w:rPr>
          <w:b/>
          <w:sz w:val="32"/>
          <w:szCs w:val="32"/>
        </w:rPr>
        <w:t>.. Ve dnech 6 a 7.2 se konají Krajské přebory st.žactva a dorostu.</w:t>
      </w:r>
      <w:r>
        <w:rPr>
          <w:b/>
          <w:sz w:val="32"/>
          <w:szCs w:val="32"/>
        </w:rPr>
        <w:t xml:space="preserve"> V Králikách hraje-</w:t>
      </w: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Žamberk,Orlice,Ustí.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Č.Třebové-Lanškroun,Choceň,Řetová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Sudslava-Žamberk,Ustí n.O</w:t>
      </w:r>
      <w:r w:rsidR="007F7F75">
        <w:rPr>
          <w:b/>
          <w:sz w:val="32"/>
          <w:szCs w:val="32"/>
        </w:rPr>
        <w:t xml:space="preserve"> ,</w:t>
      </w:r>
    </w:p>
    <w:p w:rsidR="00A91489" w:rsidRDefault="00A91489" w:rsidP="00A91489">
      <w:pPr>
        <w:rPr>
          <w:b/>
          <w:sz w:val="32"/>
          <w:szCs w:val="32"/>
        </w:rPr>
      </w:pPr>
    </w:p>
    <w:p w:rsidR="00E735A3" w:rsidRPr="00E735A3" w:rsidRDefault="00E735A3" w:rsidP="00A91489">
      <w:pPr>
        <w:rPr>
          <w:b/>
          <w:color w:val="FF0000"/>
          <w:sz w:val="32"/>
          <w:szCs w:val="32"/>
        </w:rPr>
      </w:pPr>
      <w:r w:rsidRPr="00E735A3">
        <w:rPr>
          <w:b/>
          <w:color w:val="FF0000"/>
          <w:sz w:val="32"/>
          <w:szCs w:val="32"/>
        </w:rPr>
        <w:t>Jsou ukončeny soutěže dospělých.Do Krajské soutěže skupiny B postupuje Žamberk</w:t>
      </w:r>
      <w:r>
        <w:rPr>
          <w:b/>
          <w:color w:val="FF0000"/>
          <w:sz w:val="32"/>
          <w:szCs w:val="32"/>
        </w:rPr>
        <w:t>,gratulujeme</w:t>
      </w:r>
      <w:r w:rsidRPr="00E735A3">
        <w:rPr>
          <w:b/>
          <w:color w:val="FF0000"/>
          <w:sz w:val="32"/>
          <w:szCs w:val="32"/>
        </w:rPr>
        <w:t xml:space="preserve">.Sestupuje Lanškroun B. </w:t>
      </w:r>
    </w:p>
    <w:p w:rsidR="00121381" w:rsidRPr="00E735A3" w:rsidRDefault="008B0F9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Pokračují jen kola mládeže.</w:t>
      </w:r>
    </w:p>
    <w:p w:rsidR="00A93C0E" w:rsidRPr="00E735A3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142A9A" w:rsidRDefault="00142A9A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</w:tblGrid>
      <w:tr w:rsidR="00142A9A" w:rsidTr="00142A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2A9A" w:rsidRPr="00D32658" w:rsidRDefault="00142A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D32658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142A9A" w:rsidTr="00D3265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widowControl/>
                    <w:suppressAutoHyphens w:val="0"/>
                    <w:jc w:val="right"/>
                    <w:rPr>
                      <w:rFonts w:ascii="inherit" w:hAnsi="inherit"/>
                      <w:color w:val="70AD47" w:themeColor="accent6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2255A4" w:rsidP="00D32658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8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  <w:u w:val="none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213:92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60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200:120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195:154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55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193:112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187:139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Sokol Hylváty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182:147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164:183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147:184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140:193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D32658" w:rsidRPr="00D32658" w:rsidTr="00686AC6">
              <w:trPr>
                <w:trHeight w:val="24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2255A4" w:rsidP="00D3265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D32658" w:rsidRPr="00D3265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125:199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32658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686AC6" w:rsidRPr="00686AC6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2255A4" w:rsidP="00D32658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18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  <w:u w:val="none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121:190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32</w:t>
                  </w:r>
                </w:p>
              </w:tc>
            </w:tr>
            <w:tr w:rsidR="00686AC6" w:rsidRPr="00686AC6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2255A4" w:rsidP="00D32658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19" w:history="1">
                    <w:r w:rsidR="00D32658" w:rsidRPr="00686AC6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  <w:u w:val="none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66:220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686AC6" w:rsidRDefault="00D32658" w:rsidP="00D32658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</w:tr>
            <w:tr w:rsidR="00D32658" w:rsidRPr="00D32658" w:rsidTr="00D3265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2658" w:rsidRPr="00D32658" w:rsidRDefault="00D32658" w:rsidP="00D3265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658" w:rsidRPr="00D32658" w:rsidRDefault="00D32658" w:rsidP="00D3265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2A9A" w:rsidRPr="00D32658" w:rsidRDefault="00142A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C18DD" w:rsidRPr="0041488C" w:rsidTr="003C18DD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18DD" w:rsidRPr="00E735A3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735A3"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Do regionálního přeboru 2 sestupuje Lanškroun C a Plchovice</w:t>
            </w:r>
          </w:p>
          <w:p w:rsidR="0041488C" w:rsidRPr="006D6625" w:rsidRDefault="0041488C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41488C" w:rsidRPr="006D6625" w:rsidTr="0041488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1488C" w:rsidRPr="006D6625" w:rsidRDefault="0041488C" w:rsidP="0041488C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6D6625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 2</w:t>
                  </w:r>
                </w:p>
              </w:tc>
            </w:tr>
            <w:tr w:rsidR="0041488C" w:rsidRPr="006D6625" w:rsidTr="0041488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1488C" w:rsidRPr="006D6625" w:rsidRDefault="0041488C" w:rsidP="004B562C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"/>
                    <w:gridCol w:w="5468"/>
                    <w:gridCol w:w="292"/>
                    <w:gridCol w:w="292"/>
                    <w:gridCol w:w="146"/>
                    <w:gridCol w:w="292"/>
                    <w:gridCol w:w="146"/>
                    <w:gridCol w:w="957"/>
                    <w:gridCol w:w="292"/>
                  </w:tblGrid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2255A4" w:rsidP="0041488C">
                        <w:pPr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hyperlink r:id="rId20" w:history="1">
                          <w:r w:rsidR="0041488C" w:rsidRPr="00686AC6">
                            <w:rPr>
                              <w:rStyle w:val="Hypertextovodkaz"/>
                              <w:rFonts w:ascii="inherit" w:hAnsi="inherit"/>
                              <w:color w:val="70AD47" w:themeColor="accent6"/>
                              <w:sz w:val="28"/>
                              <w:szCs w:val="28"/>
                            </w:rPr>
                            <w:t>Orel Orlice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204:116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2255A4" w:rsidP="0041488C">
                        <w:pPr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hyperlink r:id="rId21" w:history="1">
                          <w:r w:rsidR="0041488C" w:rsidRPr="00686AC6">
                            <w:rPr>
                              <w:rStyle w:val="Hypertextovodkaz"/>
                              <w:rFonts w:ascii="inherit" w:hAnsi="inherit"/>
                              <w:color w:val="70AD47" w:themeColor="accent6"/>
                              <w:sz w:val="28"/>
                              <w:szCs w:val="28"/>
                            </w:rPr>
                            <w:t>TTC Ústí nad Orlicí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203:131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86AC6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686AC6">
                          <w:rPr>
                            <w:rFonts w:ascii="inherit" w:hAnsi="inherit"/>
                            <w:color w:val="70AD47" w:themeColor="accent6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2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Vysoké Mýto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191:131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3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193:148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4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189:152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5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182:148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6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177:169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7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176:176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8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147:181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2255A4" w:rsidP="0041488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9" w:history="1">
                          <w:r w:rsidR="0041488C" w:rsidRPr="006D662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Řetová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112:197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6D6625">
                          <w:rPr>
                            <w:rFonts w:ascii="inherit" w:hAnsi="inherit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2255A4" w:rsidP="0041488C">
                        <w:pPr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hyperlink r:id="rId30" w:history="1">
                          <w:r w:rsidR="0041488C" w:rsidRPr="004B562C">
                            <w:rPr>
                              <w:rStyle w:val="Hypertextovodkaz"/>
                              <w:rFonts w:ascii="inherit" w:hAnsi="inherit"/>
                              <w:color w:val="FF0000"/>
                              <w:sz w:val="28"/>
                              <w:szCs w:val="28"/>
                            </w:rPr>
                            <w:t>TJ Lanškroun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97:195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E735A3" w:rsidRPr="006D66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right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2255A4" w:rsidP="0041488C">
                        <w:pPr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hyperlink r:id="rId31" w:history="1">
                          <w:r w:rsidR="0041488C" w:rsidRPr="004B562C">
                            <w:rPr>
                              <w:rStyle w:val="Hypertextovodkaz"/>
                              <w:rFonts w:ascii="inherit" w:hAnsi="inherit"/>
                              <w:color w:val="FF0000"/>
                              <w:sz w:val="28"/>
                              <w:szCs w:val="28"/>
                            </w:rPr>
                            <w:t>TJ Zálší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92:219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1488C" w:rsidRPr="004B562C" w:rsidRDefault="0041488C" w:rsidP="0041488C">
                        <w:pPr>
                          <w:jc w:val="center"/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</w:pPr>
                        <w:r w:rsidRPr="004B562C">
                          <w:rPr>
                            <w:rFonts w:ascii="inherit" w:hAnsi="inherit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E735A3" w:rsidRPr="006D6625" w:rsidTr="00E73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1488C" w:rsidRPr="006D6625" w:rsidRDefault="00E735A3" w:rsidP="0041488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inherit" w:hAnsi="inherit"/>
                            <w:sz w:val="28"/>
                            <w:szCs w:val="28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1488C" w:rsidRPr="00E735A3" w:rsidRDefault="00E735A3" w:rsidP="0041488C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  <w:r w:rsidRPr="00E735A3">
                          <w:rPr>
                            <w:color w:val="70AD47" w:themeColor="accent6"/>
                            <w:sz w:val="28"/>
                            <w:szCs w:val="28"/>
                          </w:rPr>
                          <w:t>Do RP 1 postupují Orel Orlice B a TTC Ustí n.O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E735A3" w:rsidRDefault="0041488C" w:rsidP="0041488C">
                        <w:pPr>
                          <w:rPr>
                            <w:color w:val="70AD47" w:themeColor="accent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1488C" w:rsidRPr="006D6625" w:rsidRDefault="0041488C" w:rsidP="004148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1488C" w:rsidRPr="006D6625" w:rsidRDefault="0041488C" w:rsidP="0041488C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1488C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735A3"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 xml:space="preserve">                    Sestupují do RP3 Lanškroun D a Zálší B</w:t>
            </w:r>
          </w:p>
          <w:p w:rsidR="00E735A3" w:rsidRPr="00E735A3" w:rsidRDefault="00E735A3" w:rsidP="00D32658">
            <w:pPr>
              <w:spacing w:line="297" w:lineRule="atLeast"/>
              <w:rPr>
                <w:rFonts w:ascii="inherit" w:hAnsi="inherit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74F19" w:rsidRPr="006D6625" w:rsidRDefault="004B562C" w:rsidP="00474F19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474F19" w:rsidRPr="006D6625">
              <w:rPr>
                <w:sz w:val="28"/>
                <w:szCs w:val="28"/>
              </w:rPr>
              <w:t>Regionální přebor</w:t>
            </w:r>
            <w:r>
              <w:rPr>
                <w:sz w:val="28"/>
                <w:szCs w:val="28"/>
              </w:rPr>
              <w:t xml:space="preserve">   </w:t>
            </w:r>
            <w:r w:rsidR="00474F19" w:rsidRPr="006D66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         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5582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2255A4" w:rsidP="00474F19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32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Tatenice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215:109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61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2255A4" w:rsidP="00474F19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33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Sk Skořenice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213:131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60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194:135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196:111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173:170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Lukavice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173:166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154:161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150:172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143:172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2255A4" w:rsidP="00474F1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474F19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136:171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2255A4" w:rsidP="00474F19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42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TJ Jiskra Králíky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108:191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33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2255A4" w:rsidP="00474F19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43" w:history="1">
                    <w:r w:rsidR="00474F19" w:rsidRPr="004B562C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TJ Sokol Plchovice Sršně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54:220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4B562C" w:rsidRDefault="00474F19" w:rsidP="00474F19">
                  <w:pPr>
                    <w:jc w:val="center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</w:tr>
            <w:tr w:rsidR="00E735A3" w:rsidRPr="006D6625" w:rsidTr="00474F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4F19" w:rsidRPr="006D6625" w:rsidRDefault="00474F19" w:rsidP="00474F1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E735A3" w:rsidP="00474F19">
                  <w:pPr>
                    <w:rPr>
                      <w:sz w:val="28"/>
                      <w:szCs w:val="28"/>
                    </w:rPr>
                  </w:pPr>
                  <w:r w:rsidRPr="00E735A3">
                    <w:rPr>
                      <w:color w:val="70AD47" w:themeColor="accent6"/>
                      <w:sz w:val="28"/>
                      <w:szCs w:val="28"/>
                    </w:rPr>
                    <w:t>Do RP 2 postupují Sokol Tatenice A a  SK Skořenice</w:t>
                  </w:r>
                  <w:r w:rsidRPr="00E735A3">
                    <w:rPr>
                      <w:color w:val="FF0000"/>
                      <w:sz w:val="28"/>
                      <w:szCs w:val="28"/>
                    </w:rPr>
                    <w:t>. Sestupují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do RP 4</w:t>
                  </w:r>
                  <w:r w:rsidRPr="00E735A3">
                    <w:rPr>
                      <w:color w:val="FF0000"/>
                      <w:sz w:val="28"/>
                      <w:szCs w:val="28"/>
                    </w:rPr>
                    <w:t xml:space="preserve"> Králiky C a Plchovice B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F19" w:rsidRPr="006D6625" w:rsidRDefault="00474F19" w:rsidP="00474F1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2658" w:rsidRPr="006D6625" w:rsidRDefault="00D32658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D6625" w:rsidRPr="006D6625" w:rsidRDefault="004B562C" w:rsidP="006D6625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6D6625" w:rsidRPr="006D6625">
              <w:rPr>
                <w:sz w:val="28"/>
                <w:szCs w:val="28"/>
              </w:rPr>
              <w:t>Regionální přebor</w:t>
            </w:r>
            <w:r>
              <w:rPr>
                <w:sz w:val="28"/>
                <w:szCs w:val="28"/>
              </w:rPr>
              <w:t xml:space="preserve"> </w:t>
            </w:r>
            <w:r w:rsidR="006D6625" w:rsidRPr="006D66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5116"/>
              <w:gridCol w:w="329"/>
              <w:gridCol w:w="329"/>
              <w:gridCol w:w="164"/>
              <w:gridCol w:w="329"/>
              <w:gridCol w:w="164"/>
              <w:gridCol w:w="1078"/>
              <w:gridCol w:w="329"/>
            </w:tblGrid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2255A4" w:rsidP="006D6625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44" w:history="1">
                    <w:r w:rsidR="006D6625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248:148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59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2255A4" w:rsidP="006D6625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45" w:history="1">
                    <w:r w:rsidR="006D6625" w:rsidRPr="004B562C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249:147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4B562C" w:rsidRDefault="006D6625" w:rsidP="006D6625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4B562C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56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6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226:170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211:185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200:196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208:187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Ledříček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181:215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170:225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172:224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187:209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Sportovní KlubDžbánov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158:238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033E07" w:rsidRPr="006D6625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2255A4" w:rsidP="006D662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6D6625" w:rsidRPr="006D662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165:231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6D6625" w:rsidRDefault="006D6625" w:rsidP="006D662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D6625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033E07" w:rsidRPr="00033E07" w:rsidTr="006D662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625" w:rsidRPr="00033E07" w:rsidRDefault="00033E07" w:rsidP="00033E0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033E07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 xml:space="preserve">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033E07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  <w:r w:rsidRPr="00033E07">
                    <w:rPr>
                      <w:color w:val="70AD47" w:themeColor="accent6"/>
                      <w:sz w:val="28"/>
                      <w:szCs w:val="28"/>
                    </w:rPr>
                    <w:t xml:space="preserve"> RP 3 postupují Sokol Líšnice B a D.Dobrouč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625" w:rsidRPr="00033E07" w:rsidRDefault="006D6625" w:rsidP="006D6625">
                  <w:pPr>
                    <w:rPr>
                      <w:color w:val="70AD47" w:themeColor="accent6"/>
                      <w:sz w:val="28"/>
                      <w:szCs w:val="28"/>
                    </w:rPr>
                  </w:pPr>
                </w:p>
              </w:tc>
            </w:tr>
          </w:tbl>
          <w:p w:rsidR="00D32658" w:rsidRPr="006D6625" w:rsidRDefault="00D32658" w:rsidP="00D3265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C18DD" w:rsidRPr="00904C2D" w:rsidTr="00D3265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18DD" w:rsidRPr="006D6625" w:rsidRDefault="00033E07" w:rsidP="00033E07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Ostatní mužstva zůstávají v RP 4 doplněni o RP 5</w:t>
            </w:r>
          </w:p>
        </w:tc>
      </w:tr>
    </w:tbl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 w:rsidRPr="00BB0C7E">
        <w:rPr>
          <w:sz w:val="28"/>
          <w:szCs w:val="28"/>
        </w:rPr>
        <w:t xml:space="preserve"> </w:t>
      </w:r>
      <w:r w:rsidR="00686AC6"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</w:t>
      </w:r>
    </w:p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686AC6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AC6" w:rsidRPr="00686AC6" w:rsidRDefault="00686AC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686AC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přebor5</w:t>
            </w:r>
          </w:p>
        </w:tc>
      </w:tr>
      <w:tr w:rsidR="00686AC6" w:rsidTr="00686AC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6AC6" w:rsidRPr="00686AC6" w:rsidRDefault="00686AC6" w:rsidP="004B562C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286:38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54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217:107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175:149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177:147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174:150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143:181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139:185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140:184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Ledříček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98:226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686AC6" w:rsidRPr="00686AC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71:253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86AC6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686AC6" w:rsidRPr="00686A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AC6" w:rsidRPr="00686AC6" w:rsidRDefault="00686AC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AC6" w:rsidRPr="00686AC6" w:rsidRDefault="00686AC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6AC6" w:rsidRPr="00686AC6" w:rsidRDefault="00686AC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3B0A3E" w:rsidRDefault="003B0A3E" w:rsidP="003B0A3E">
      <w:pPr>
        <w:textAlignment w:val="baseline"/>
        <w:rPr>
          <w:rFonts w:ascii="inherit" w:hAnsi="inherit"/>
          <w:sz w:val="28"/>
          <w:szCs w:val="28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  </w:t>
      </w:r>
      <w:r w:rsidRPr="008971FA">
        <w:rPr>
          <w:rFonts w:ascii="inherit" w:hAnsi="inherit"/>
          <w:color w:val="FF0000"/>
          <w:sz w:val="28"/>
          <w:szCs w:val="28"/>
        </w:rPr>
        <w:t xml:space="preserve">Předběžné  rozdělení   mužstev na sezonu 2016-17  </w:t>
      </w:r>
      <w:r w:rsidRPr="007B68BD">
        <w:rPr>
          <w:rFonts w:ascii="inherit" w:hAnsi="inherit"/>
          <w:b/>
          <w:sz w:val="28"/>
          <w:szCs w:val="28"/>
        </w:rPr>
        <w:t>:  RP 4  SEVER</w:t>
      </w:r>
      <w:r>
        <w:rPr>
          <w:rFonts w:ascii="inherit" w:hAnsi="inherit"/>
          <w:sz w:val="28"/>
          <w:szCs w:val="28"/>
        </w:rPr>
        <w:t xml:space="preserve">   Těchonín A , Žamberk D , Tatenice B ,Bartošovice A,Horní Heřmanice  A, Mistrovice D , D.Dobrouč B , Nekoř B , Bartošovice B ,Žamberk E , Nekoř C,Králiky C.</w:t>
      </w:r>
    </w:p>
    <w:p w:rsidR="003B0A3E" w:rsidRPr="007B68BD" w:rsidRDefault="003B0A3E" w:rsidP="003B0A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RP 4 JIH </w:t>
      </w:r>
      <w:r w:rsidRPr="007B68BD">
        <w:rPr>
          <w:sz w:val="28"/>
          <w:szCs w:val="28"/>
        </w:rPr>
        <w:t>Sedlec C,Orel V.M.B , Sudslava D , Džbánov</w:t>
      </w:r>
      <w:r>
        <w:rPr>
          <w:sz w:val="28"/>
          <w:szCs w:val="28"/>
        </w:rPr>
        <w:t xml:space="preserve"> A</w:t>
      </w:r>
      <w:r w:rsidRPr="007B68BD">
        <w:rPr>
          <w:sz w:val="28"/>
          <w:szCs w:val="28"/>
        </w:rPr>
        <w:t xml:space="preserve"> , Č.Třebová</w:t>
      </w:r>
      <w:r>
        <w:rPr>
          <w:sz w:val="28"/>
          <w:szCs w:val="28"/>
        </w:rPr>
        <w:t xml:space="preserve"> D</w:t>
      </w:r>
      <w:r w:rsidRPr="007B68BD">
        <w:rPr>
          <w:sz w:val="28"/>
          <w:szCs w:val="28"/>
        </w:rPr>
        <w:t xml:space="preserve"> , Mostek</w:t>
      </w:r>
      <w:r>
        <w:rPr>
          <w:sz w:val="28"/>
          <w:szCs w:val="28"/>
        </w:rPr>
        <w:t xml:space="preserve"> A</w:t>
      </w:r>
      <w:r w:rsidRPr="007B68BD">
        <w:rPr>
          <w:sz w:val="28"/>
          <w:szCs w:val="28"/>
        </w:rPr>
        <w:t xml:space="preserve"> , Zálší C , Libchavy C ,Sudslava E , Plchovice B .</w:t>
      </w:r>
    </w:p>
    <w:p w:rsidR="003B0A3E" w:rsidRPr="007B68BD" w:rsidRDefault="003B0A3E" w:rsidP="003B0A3E">
      <w:pPr>
        <w:rPr>
          <w:sz w:val="28"/>
          <w:szCs w:val="28"/>
        </w:rPr>
      </w:pPr>
    </w:p>
    <w:p w:rsidR="00BB0C7E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3. Přílohy:</w:t>
      </w:r>
    </w:p>
    <w:p w:rsidR="004F05E4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Rozpis soutěží 2016-17</w:t>
      </w:r>
    </w:p>
    <w:p w:rsidR="004F05E4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 Hodnocení soutěží 2015-16</w:t>
      </w:r>
    </w:p>
    <w:p w:rsidR="004F05E4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Přihláška do soutěže 2016-17</w:t>
      </w:r>
    </w:p>
    <w:p w:rsidR="004F05E4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Předběžné žebříčky 2015-16</w:t>
      </w:r>
    </w:p>
    <w:p w:rsidR="00CB536B" w:rsidRDefault="00CB536B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B536B" w:rsidRDefault="004F05E4" w:rsidP="00CB536B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       </w:t>
      </w:r>
      <w:r w:rsidR="00CB536B">
        <w:rPr>
          <w:b/>
          <w:sz w:val="28"/>
          <w:szCs w:val="28"/>
        </w:rPr>
        <w:t>4.Konečné tabulky Krajských soutěží.</w:t>
      </w:r>
    </w:p>
    <w:p w:rsidR="00CB536B" w:rsidRPr="00F27E10" w:rsidRDefault="00CB536B" w:rsidP="00CB536B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F27E10">
        <w:rPr>
          <w:sz w:val="28"/>
          <w:szCs w:val="28"/>
        </w:rPr>
        <w:t xml:space="preserve">                                                        Divize</w:t>
      </w:r>
    </w:p>
    <w:tbl>
      <w:tblPr>
        <w:tblW w:w="8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341"/>
        <w:gridCol w:w="423"/>
        <w:gridCol w:w="423"/>
        <w:gridCol w:w="211"/>
        <w:gridCol w:w="423"/>
        <w:gridCol w:w="211"/>
        <w:gridCol w:w="1386"/>
        <w:gridCol w:w="423"/>
      </w:tblGrid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right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hyperlink r:id="rId66" w:history="1">
              <w:r w:rsidRPr="00557A59">
                <w:rPr>
                  <w:rStyle w:val="Hypertextovodkaz"/>
                  <w:rFonts w:ascii="inherit" w:hAnsi="inherit"/>
                  <w:color w:val="70AD47" w:themeColor="accent6"/>
                  <w:sz w:val="28"/>
                  <w:szCs w:val="28"/>
                </w:rPr>
                <w:t>TJ Sokol Borová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212:114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56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67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205:109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54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68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203:122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49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69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Tesla Pardubice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172:160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70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176:163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71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165:161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72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164:172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73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Linea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150:162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74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Skuteč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154:178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75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117:182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76" w:history="1">
              <w:r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Holice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119:195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F27E10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CB536B" w:rsidRPr="00F27E10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right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rPr>
                <w:rFonts w:ascii="inherit" w:hAnsi="inherit"/>
                <w:color w:val="FF0000"/>
                <w:sz w:val="28"/>
                <w:szCs w:val="28"/>
              </w:rPr>
            </w:pPr>
            <w:hyperlink r:id="rId77" w:history="1">
              <w:r w:rsidRPr="00557A59">
                <w:rPr>
                  <w:rStyle w:val="Hypertextovodkaz"/>
                  <w:rFonts w:ascii="inherit" w:hAnsi="inherit"/>
                  <w:color w:val="FF0000"/>
                  <w:sz w:val="28"/>
                  <w:szCs w:val="28"/>
                </w:rPr>
                <w:t>TJ Slovan Moravská Třebová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87:206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</w:t>
            </w:r>
          </w:p>
        </w:tc>
      </w:tr>
      <w:tr w:rsidR="00CB536B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Default="00CB536B" w:rsidP="00696287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6C41" w:rsidRDefault="00CB536B" w:rsidP="00696287">
            <w:pPr>
              <w:rPr>
                <w:sz w:val="28"/>
                <w:szCs w:val="28"/>
              </w:rPr>
            </w:pPr>
            <w:r w:rsidRPr="005C6C4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Do 3 ligy postu je Borová B</w:t>
            </w:r>
          </w:p>
          <w:p w:rsidR="00CB536B" w:rsidRPr="005C6C41" w:rsidRDefault="00CB536B" w:rsidP="00696287">
            <w:pPr>
              <w:rPr>
                <w:sz w:val="28"/>
                <w:szCs w:val="28"/>
              </w:rPr>
            </w:pPr>
            <w:r w:rsidRPr="005C6C4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</w:t>
            </w:r>
            <w:r w:rsidRPr="005C6C41">
              <w:rPr>
                <w:sz w:val="28"/>
                <w:szCs w:val="28"/>
              </w:rPr>
              <w:t xml:space="preserve"> Sestupuje M.Třebová A</w:t>
            </w:r>
          </w:p>
          <w:p w:rsidR="00CB536B" w:rsidRDefault="00CB536B" w:rsidP="00696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Default="00CB536B" w:rsidP="00696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Default="00CB536B" w:rsidP="00696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Default="00CB536B" w:rsidP="00696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Default="00CB536B" w:rsidP="00696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Default="00CB536B" w:rsidP="00696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Default="00CB536B" w:rsidP="00696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Default="00CB536B" w:rsidP="00696287">
            <w:pPr>
              <w:rPr>
                <w:sz w:val="20"/>
                <w:szCs w:val="20"/>
              </w:rPr>
            </w:pPr>
          </w:p>
        </w:tc>
      </w:tr>
      <w:tr w:rsidR="00CB536B" w:rsidTr="00696287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36B" w:rsidRPr="00557A59" w:rsidRDefault="00CB536B" w:rsidP="00696287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557A59">
              <w:rPr>
                <w:rFonts w:ascii="inherit" w:hAnsi="inherit"/>
                <w:b/>
                <w:bCs/>
                <w:sz w:val="28"/>
                <w:szCs w:val="28"/>
              </w:rPr>
              <w:t>Krajská soutěž A</w:t>
            </w:r>
          </w:p>
        </w:tc>
      </w:tr>
      <w:tr w:rsidR="00CB536B" w:rsidTr="00696287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57A59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78" w:history="1">
                    <w:r w:rsidRPr="00557A59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TTC Medovinka Hlinsko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199:55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58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Trojovice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184:80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Heřmanův Městec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182:95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Lokomotiva Pardubice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139:144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Linea Chrudim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150:147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130:153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133:155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127:161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Starý Mateřov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123:175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Medovinka Hlinsko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84:182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92:196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CB536B" w:rsidRPr="00557A59" w:rsidTr="006962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536B" w:rsidRPr="00557A59" w:rsidRDefault="00CB536B" w:rsidP="0069628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36B" w:rsidRPr="00557A59" w:rsidRDefault="00CB536B" w:rsidP="0069628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536B" w:rsidRPr="00557A59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CB536B" w:rsidRPr="00932CDA" w:rsidRDefault="00CB536B" w:rsidP="00CB536B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CB536B" w:rsidRPr="00DB5FB1" w:rsidRDefault="00CB536B" w:rsidP="00CB536B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DB5FB1">
        <w:rPr>
          <w:sz w:val="28"/>
          <w:szCs w:val="28"/>
        </w:rPr>
        <w:t xml:space="preserve">                                                         Krajská soutěž B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CB536B" w:rsidRPr="00557A59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right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hyperlink r:id="rId89" w:history="1">
              <w:r w:rsidRPr="00557A59">
                <w:rPr>
                  <w:rStyle w:val="Hypertextovodkaz"/>
                  <w:rFonts w:ascii="inherit" w:hAnsi="inherit"/>
                  <w:color w:val="70AD47" w:themeColor="accent6"/>
                  <w:sz w:val="28"/>
                  <w:szCs w:val="28"/>
                </w:rPr>
                <w:t>SK US Steinerová Choceň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219:98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64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0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212:116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56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1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195:120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46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2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\"C\"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193:141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44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3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Litomyšl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183:169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4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152:168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5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135:191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6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148:194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24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7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148:181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rPr>
                <w:rFonts w:ascii="inherit" w:hAnsi="inherit"/>
                <w:sz w:val="28"/>
                <w:szCs w:val="28"/>
              </w:rPr>
            </w:pPr>
            <w:hyperlink r:id="rId98" w:history="1">
              <w:r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Vidlatá Seč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161:186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DB5FB1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CB536B" w:rsidRPr="00557A59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right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rPr>
                <w:rFonts w:ascii="inherit" w:hAnsi="inherit"/>
                <w:color w:val="FF0000"/>
                <w:sz w:val="28"/>
                <w:szCs w:val="28"/>
              </w:rPr>
            </w:pPr>
            <w:hyperlink r:id="rId99" w:history="1">
              <w:r w:rsidRPr="00557A59">
                <w:rPr>
                  <w:rStyle w:val="Hypertextovodkaz"/>
                  <w:rFonts w:ascii="inherit" w:hAnsi="inherit"/>
                  <w:color w:val="FF0000"/>
                  <w:sz w:val="28"/>
                  <w:szCs w:val="28"/>
                </w:rPr>
                <w:t>TJ Lanškroun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143:202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</w:t>
            </w:r>
          </w:p>
        </w:tc>
      </w:tr>
      <w:tr w:rsidR="00CB536B" w:rsidRPr="00557A59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right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rPr>
                <w:rFonts w:ascii="inherit" w:hAnsi="inherit"/>
                <w:color w:val="FF0000"/>
                <w:sz w:val="28"/>
                <w:szCs w:val="28"/>
              </w:rPr>
            </w:pPr>
            <w:hyperlink r:id="rId100" w:history="1">
              <w:r w:rsidRPr="00557A59">
                <w:rPr>
                  <w:rStyle w:val="Hypertextovodkaz"/>
                  <w:rFonts w:ascii="inherit" w:hAnsi="inherit"/>
                  <w:color w:val="FF0000"/>
                  <w:sz w:val="28"/>
                  <w:szCs w:val="28"/>
                </w:rPr>
                <w:t>TJ Svitavy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94:217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57A59" w:rsidRDefault="00CB536B" w:rsidP="00696287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4</w:t>
            </w:r>
          </w:p>
        </w:tc>
      </w:tr>
      <w:tr w:rsidR="00CB536B" w:rsidRPr="00DB5FB1" w:rsidTr="006962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6B" w:rsidRPr="005C1B35" w:rsidRDefault="00CB536B" w:rsidP="00696287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B536B" w:rsidRPr="005C1B35" w:rsidRDefault="00CB536B" w:rsidP="00696287">
            <w:pPr>
              <w:rPr>
                <w:sz w:val="28"/>
                <w:szCs w:val="28"/>
              </w:rPr>
            </w:pPr>
          </w:p>
        </w:tc>
      </w:tr>
    </w:tbl>
    <w:p w:rsidR="00CB536B" w:rsidRPr="0034225C" w:rsidRDefault="00CB536B" w:rsidP="00CB536B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CB536B" w:rsidRPr="00154B2A" w:rsidRDefault="00CB536B" w:rsidP="00CB536B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154B2A">
        <w:rPr>
          <w:b/>
          <w:sz w:val="28"/>
          <w:szCs w:val="28"/>
        </w:rPr>
        <w:t xml:space="preserve">  Vedoucí </w:t>
      </w:r>
      <w:r>
        <w:rPr>
          <w:b/>
          <w:sz w:val="28"/>
          <w:szCs w:val="28"/>
        </w:rPr>
        <w:t xml:space="preserve"> </w:t>
      </w:r>
      <w:r w:rsidRPr="00154B2A">
        <w:rPr>
          <w:b/>
          <w:sz w:val="28"/>
          <w:szCs w:val="28"/>
        </w:rPr>
        <w:t>soutěží    Schejbal Josef</w:t>
      </w:r>
    </w:p>
    <w:p w:rsidR="004F05E4" w:rsidRDefault="004F05E4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p w:rsidR="00BB0C7E" w:rsidRPr="00BB0C7E" w:rsidRDefault="00BB0C7E" w:rsidP="00BB0C7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8108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B0C7E" w:rsidRPr="00BB0C7E" w:rsidTr="00033E07">
        <w:trPr>
          <w:tblCellSpacing w:w="0" w:type="dxa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91250F" w:rsidRPr="0080416B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80416B">
        <w:rPr>
          <w:b/>
          <w:sz w:val="28"/>
          <w:szCs w:val="28"/>
        </w:rPr>
        <w:t xml:space="preserve">  </w:t>
      </w:r>
      <w:r w:rsidR="0091250F" w:rsidRPr="0080416B">
        <w:rPr>
          <w:b/>
          <w:sz w:val="28"/>
          <w:szCs w:val="28"/>
        </w:rPr>
        <w:t xml:space="preserve">                   </w:t>
      </w:r>
    </w:p>
    <w:p w:rsidR="00A93C0E" w:rsidRDefault="004F05E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4.Konečné tabulky Krajských soutěží.</w:t>
      </w:r>
    </w:p>
    <w:p w:rsidR="00F27E10" w:rsidRPr="00F27E10" w:rsidRDefault="00F27E10" w:rsidP="00F27E10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F27E10">
        <w:rPr>
          <w:sz w:val="28"/>
          <w:szCs w:val="28"/>
        </w:rPr>
        <w:t xml:space="preserve">                                                        Divize</w:t>
      </w:r>
    </w:p>
    <w:tbl>
      <w:tblPr>
        <w:tblW w:w="8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341"/>
        <w:gridCol w:w="423"/>
        <w:gridCol w:w="423"/>
        <w:gridCol w:w="211"/>
        <w:gridCol w:w="423"/>
        <w:gridCol w:w="211"/>
        <w:gridCol w:w="1386"/>
        <w:gridCol w:w="423"/>
      </w:tblGrid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right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2255A4">
            <w:pPr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hyperlink r:id="rId101" w:history="1">
              <w:r w:rsidR="00F27E10" w:rsidRPr="00557A59">
                <w:rPr>
                  <w:rStyle w:val="Hypertextovodkaz"/>
                  <w:rFonts w:ascii="inherit" w:hAnsi="inherit"/>
                  <w:color w:val="70AD47" w:themeColor="accent6"/>
                  <w:sz w:val="28"/>
                  <w:szCs w:val="28"/>
                </w:rPr>
                <w:t>TJ Sokol Borová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212:114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56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2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205:109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54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3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203:122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49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4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Tesla Pardubice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172:160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5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176:163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6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165:161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7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164:172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8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Linea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150:162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09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Skuteč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154:178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10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117:182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11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Holice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119:195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5C6C41" w:rsidRPr="00F27E10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right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2255A4">
            <w:pPr>
              <w:rPr>
                <w:rFonts w:ascii="inherit" w:hAnsi="inherit"/>
                <w:color w:val="FF0000"/>
                <w:sz w:val="28"/>
                <w:szCs w:val="28"/>
              </w:rPr>
            </w:pPr>
            <w:hyperlink r:id="rId112" w:history="1">
              <w:r w:rsidR="00F27E10" w:rsidRPr="00557A59">
                <w:rPr>
                  <w:rStyle w:val="Hypertextovodkaz"/>
                  <w:rFonts w:ascii="inherit" w:hAnsi="inherit"/>
                  <w:color w:val="FF0000"/>
                  <w:sz w:val="28"/>
                  <w:szCs w:val="28"/>
                </w:rPr>
                <w:t>TJ Slovan Moravská Třebová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87:206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557A59" w:rsidRDefault="00F27E10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</w:t>
            </w:r>
          </w:p>
        </w:tc>
      </w:tr>
      <w:tr w:rsidR="005C6C41" w:rsidTr="00557A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Default="00F27E10" w:rsidP="005C6C41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Pr="005C6C41" w:rsidRDefault="005C6C41">
            <w:pPr>
              <w:rPr>
                <w:sz w:val="28"/>
                <w:szCs w:val="28"/>
              </w:rPr>
            </w:pPr>
            <w:r w:rsidRPr="005C6C4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Do 3 ligy postu je Borová B</w:t>
            </w:r>
          </w:p>
          <w:p w:rsidR="005C6C41" w:rsidRPr="005C6C41" w:rsidRDefault="005C6C41">
            <w:pPr>
              <w:rPr>
                <w:sz w:val="28"/>
                <w:szCs w:val="28"/>
              </w:rPr>
            </w:pPr>
            <w:r w:rsidRPr="005C6C4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</w:t>
            </w:r>
            <w:r w:rsidRPr="005C6C41">
              <w:rPr>
                <w:sz w:val="28"/>
                <w:szCs w:val="28"/>
              </w:rPr>
              <w:t xml:space="preserve"> Sestupuje M.Třebová A</w:t>
            </w:r>
          </w:p>
          <w:p w:rsidR="005C6C41" w:rsidRDefault="005C6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</w:tr>
      <w:tr w:rsidR="00557A59" w:rsidTr="00557A59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A59" w:rsidRPr="00557A59" w:rsidRDefault="00557A59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557A59">
              <w:rPr>
                <w:rFonts w:ascii="inherit" w:hAnsi="inherit"/>
                <w:b/>
                <w:bCs/>
                <w:sz w:val="28"/>
                <w:szCs w:val="28"/>
              </w:rPr>
              <w:t>Krajská soutěž A</w:t>
            </w:r>
          </w:p>
        </w:tc>
      </w:tr>
      <w:tr w:rsidR="00557A59" w:rsidTr="00557A59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7A59" w:rsidRPr="00557A59" w:rsidRDefault="00557A5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57A59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hyperlink r:id="rId113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70AD47" w:themeColor="accent6"/>
                        <w:sz w:val="28"/>
                        <w:szCs w:val="28"/>
                      </w:rPr>
                      <w:t>TTC Medovinka Hlinsko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199:55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color w:val="70AD47" w:themeColor="accent6"/>
                      <w:sz w:val="28"/>
                      <w:szCs w:val="28"/>
                    </w:rPr>
                    <w:t>58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4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Trojovice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184:80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5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Heřmanův Městec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182:95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6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Lokomotiva Pardubice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139:144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7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Linea Chrudim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150:147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8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130:153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9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133:155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0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127:161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1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Starý Mateřov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123:175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2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Medovinka Hlinsko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84:182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2255A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3" w:history="1">
                    <w:r w:rsidR="00557A59" w:rsidRPr="00557A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92:196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57A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557A59" w:rsidRPr="00557A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7A59" w:rsidRPr="00557A59" w:rsidRDefault="00557A5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A59" w:rsidRPr="00557A59" w:rsidRDefault="00557A5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A59" w:rsidRPr="00557A59" w:rsidRDefault="00557A59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F27E10" w:rsidRPr="00932CDA" w:rsidRDefault="00F27E1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B5FB1" w:rsidRPr="00DB5FB1" w:rsidRDefault="00DB5FB1" w:rsidP="00DB5FB1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DB5FB1">
        <w:rPr>
          <w:sz w:val="28"/>
          <w:szCs w:val="28"/>
        </w:rPr>
        <w:t xml:space="preserve">                                                         Krajská soutěž B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557A59" w:rsidRPr="00557A59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right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2255A4">
            <w:pPr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hyperlink r:id="rId124" w:history="1">
              <w:r w:rsidR="00DB5FB1" w:rsidRPr="00557A59">
                <w:rPr>
                  <w:rStyle w:val="Hypertextovodkaz"/>
                  <w:rFonts w:ascii="inherit" w:hAnsi="inherit"/>
                  <w:color w:val="70AD47" w:themeColor="accent6"/>
                  <w:sz w:val="28"/>
                  <w:szCs w:val="28"/>
                </w:rPr>
                <w:t>SK US Steinerová Choceň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219:98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70AD47" w:themeColor="accent6"/>
                <w:sz w:val="28"/>
                <w:szCs w:val="28"/>
              </w:rPr>
            </w:pPr>
            <w:r w:rsidRPr="00557A59">
              <w:rPr>
                <w:rFonts w:ascii="inherit" w:hAnsi="inherit"/>
                <w:color w:val="70AD47" w:themeColor="accent6"/>
                <w:sz w:val="28"/>
                <w:szCs w:val="28"/>
              </w:rPr>
              <w:t>64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25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212:116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56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26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195:120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46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27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\"C\"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193:141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44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28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Litomyšl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183:169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29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152:168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30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135:191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31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148:194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24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32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148:181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DB5FB1" w:rsidRPr="00DB5FB1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2255A4">
            <w:pPr>
              <w:rPr>
                <w:rFonts w:ascii="inherit" w:hAnsi="inherit"/>
                <w:sz w:val="28"/>
                <w:szCs w:val="28"/>
              </w:rPr>
            </w:pPr>
            <w:hyperlink r:id="rId133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Vidlatá Seč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161:186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557A59" w:rsidRPr="00557A59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right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2255A4">
            <w:pPr>
              <w:rPr>
                <w:rFonts w:ascii="inherit" w:hAnsi="inherit"/>
                <w:color w:val="FF0000"/>
                <w:sz w:val="28"/>
                <w:szCs w:val="28"/>
              </w:rPr>
            </w:pPr>
            <w:hyperlink r:id="rId134" w:history="1">
              <w:r w:rsidR="00DB5FB1" w:rsidRPr="00557A59">
                <w:rPr>
                  <w:rStyle w:val="Hypertextovodkaz"/>
                  <w:rFonts w:ascii="inherit" w:hAnsi="inherit"/>
                  <w:color w:val="FF0000"/>
                  <w:sz w:val="28"/>
                  <w:szCs w:val="28"/>
                </w:rPr>
                <w:t>TJ Lanškroun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143:202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</w:t>
            </w:r>
          </w:p>
        </w:tc>
      </w:tr>
      <w:tr w:rsidR="00557A59" w:rsidRPr="00557A59" w:rsidTr="00686AC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right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2255A4">
            <w:pPr>
              <w:rPr>
                <w:rFonts w:ascii="inherit" w:hAnsi="inherit"/>
                <w:color w:val="FF0000"/>
                <w:sz w:val="28"/>
                <w:szCs w:val="28"/>
              </w:rPr>
            </w:pPr>
            <w:hyperlink r:id="rId135" w:history="1">
              <w:r w:rsidR="00DB5FB1" w:rsidRPr="00557A59">
                <w:rPr>
                  <w:rStyle w:val="Hypertextovodkaz"/>
                  <w:rFonts w:ascii="inherit" w:hAnsi="inherit"/>
                  <w:color w:val="FF0000"/>
                  <w:sz w:val="28"/>
                  <w:szCs w:val="28"/>
                </w:rPr>
                <w:t>TJ Svitavy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94:217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57A59" w:rsidRDefault="00DB5FB1">
            <w:pPr>
              <w:jc w:val="center"/>
              <w:rPr>
                <w:rFonts w:ascii="inherit" w:hAnsi="inherit"/>
                <w:color w:val="FF0000"/>
                <w:sz w:val="28"/>
                <w:szCs w:val="28"/>
              </w:rPr>
            </w:pPr>
            <w:r w:rsidRPr="00557A59">
              <w:rPr>
                <w:rFonts w:ascii="inherit" w:hAnsi="inherit"/>
                <w:color w:val="FF0000"/>
                <w:sz w:val="28"/>
                <w:szCs w:val="28"/>
              </w:rPr>
              <w:t>4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C1B35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</w:tr>
    </w:tbl>
    <w:p w:rsidR="0034225C" w:rsidRPr="0034225C" w:rsidRDefault="0034225C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154B2A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154B2A">
        <w:rPr>
          <w:b/>
          <w:sz w:val="28"/>
          <w:szCs w:val="28"/>
        </w:rPr>
        <w:t xml:space="preserve">  Vedoucí </w:t>
      </w:r>
      <w:r w:rsidR="00F530F2">
        <w:rPr>
          <w:b/>
          <w:sz w:val="28"/>
          <w:szCs w:val="28"/>
        </w:rPr>
        <w:t xml:space="preserve"> </w:t>
      </w:r>
      <w:r w:rsidRPr="00154B2A">
        <w:rPr>
          <w:b/>
          <w:sz w:val="28"/>
          <w:szCs w:val="28"/>
        </w:rPr>
        <w:t>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136"/>
      <w:headerReference w:type="default" r:id="rId137"/>
      <w:footerReference w:type="even" r:id="rId138"/>
      <w:footerReference w:type="default" r:id="rId139"/>
      <w:headerReference w:type="first" r:id="rId140"/>
      <w:footerReference w:type="first" r:id="rId1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A4" w:rsidRDefault="002255A4" w:rsidP="00612825">
      <w:r>
        <w:separator/>
      </w:r>
    </w:p>
  </w:endnote>
  <w:endnote w:type="continuationSeparator" w:id="0">
    <w:p w:rsidR="002255A4" w:rsidRDefault="002255A4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A4" w:rsidRDefault="002255A4" w:rsidP="00612825">
      <w:r>
        <w:separator/>
      </w:r>
    </w:p>
  </w:footnote>
  <w:footnote w:type="continuationSeparator" w:id="0">
    <w:p w:rsidR="002255A4" w:rsidRDefault="002255A4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9B" w:rsidRDefault="008B0F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61E"/>
    <w:rsid w:val="00024F47"/>
    <w:rsid w:val="000259B6"/>
    <w:rsid w:val="000264F5"/>
    <w:rsid w:val="00026742"/>
    <w:rsid w:val="00030E84"/>
    <w:rsid w:val="00030F9C"/>
    <w:rsid w:val="00031B0F"/>
    <w:rsid w:val="0003315F"/>
    <w:rsid w:val="00033E07"/>
    <w:rsid w:val="0003530D"/>
    <w:rsid w:val="000416CD"/>
    <w:rsid w:val="000464E6"/>
    <w:rsid w:val="00046845"/>
    <w:rsid w:val="00050058"/>
    <w:rsid w:val="000510A8"/>
    <w:rsid w:val="00051C77"/>
    <w:rsid w:val="0005264F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97843"/>
    <w:rsid w:val="000A7B92"/>
    <w:rsid w:val="000B4503"/>
    <w:rsid w:val="000B6FE0"/>
    <w:rsid w:val="000C1C66"/>
    <w:rsid w:val="000C1ECD"/>
    <w:rsid w:val="000C2BDF"/>
    <w:rsid w:val="000C4868"/>
    <w:rsid w:val="000D01BB"/>
    <w:rsid w:val="000D40FE"/>
    <w:rsid w:val="000D4194"/>
    <w:rsid w:val="000D487B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966"/>
    <w:rsid w:val="000F0E80"/>
    <w:rsid w:val="000F1ECA"/>
    <w:rsid w:val="000F4398"/>
    <w:rsid w:val="00100152"/>
    <w:rsid w:val="00104B79"/>
    <w:rsid w:val="00110B0E"/>
    <w:rsid w:val="00115D2B"/>
    <w:rsid w:val="00116D63"/>
    <w:rsid w:val="00117DB0"/>
    <w:rsid w:val="00121381"/>
    <w:rsid w:val="0012171C"/>
    <w:rsid w:val="0012335E"/>
    <w:rsid w:val="00124647"/>
    <w:rsid w:val="0012537A"/>
    <w:rsid w:val="001266AE"/>
    <w:rsid w:val="00127564"/>
    <w:rsid w:val="00137E6C"/>
    <w:rsid w:val="001428B0"/>
    <w:rsid w:val="00142A9A"/>
    <w:rsid w:val="00142FF4"/>
    <w:rsid w:val="001460CC"/>
    <w:rsid w:val="001460E0"/>
    <w:rsid w:val="00147C88"/>
    <w:rsid w:val="00153198"/>
    <w:rsid w:val="00154B2A"/>
    <w:rsid w:val="00156846"/>
    <w:rsid w:val="001617B5"/>
    <w:rsid w:val="0016204A"/>
    <w:rsid w:val="001744C5"/>
    <w:rsid w:val="00174F60"/>
    <w:rsid w:val="001760A3"/>
    <w:rsid w:val="001802B8"/>
    <w:rsid w:val="001803BE"/>
    <w:rsid w:val="00182EC4"/>
    <w:rsid w:val="00184B2A"/>
    <w:rsid w:val="00187284"/>
    <w:rsid w:val="001875BA"/>
    <w:rsid w:val="00195078"/>
    <w:rsid w:val="001A0204"/>
    <w:rsid w:val="001A1DE6"/>
    <w:rsid w:val="001B0B7D"/>
    <w:rsid w:val="001B2B1A"/>
    <w:rsid w:val="001B7118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1254"/>
    <w:rsid w:val="002067F9"/>
    <w:rsid w:val="00206A7E"/>
    <w:rsid w:val="00206E7B"/>
    <w:rsid w:val="00207616"/>
    <w:rsid w:val="0021220E"/>
    <w:rsid w:val="002171F7"/>
    <w:rsid w:val="00223C44"/>
    <w:rsid w:val="002255A4"/>
    <w:rsid w:val="002339DC"/>
    <w:rsid w:val="00234BED"/>
    <w:rsid w:val="00236022"/>
    <w:rsid w:val="002376EB"/>
    <w:rsid w:val="00237D64"/>
    <w:rsid w:val="002418C8"/>
    <w:rsid w:val="002427EE"/>
    <w:rsid w:val="00244ADF"/>
    <w:rsid w:val="0024582D"/>
    <w:rsid w:val="00246C82"/>
    <w:rsid w:val="00247BF6"/>
    <w:rsid w:val="00247C80"/>
    <w:rsid w:val="0025272E"/>
    <w:rsid w:val="00253A20"/>
    <w:rsid w:val="00255605"/>
    <w:rsid w:val="002556E0"/>
    <w:rsid w:val="002601BD"/>
    <w:rsid w:val="00261518"/>
    <w:rsid w:val="00261AC5"/>
    <w:rsid w:val="00262579"/>
    <w:rsid w:val="002641B0"/>
    <w:rsid w:val="0026451E"/>
    <w:rsid w:val="002648A6"/>
    <w:rsid w:val="00264B6A"/>
    <w:rsid w:val="00264D5B"/>
    <w:rsid w:val="002703D0"/>
    <w:rsid w:val="00272351"/>
    <w:rsid w:val="0027476B"/>
    <w:rsid w:val="00275FB5"/>
    <w:rsid w:val="002827A4"/>
    <w:rsid w:val="00283409"/>
    <w:rsid w:val="00287744"/>
    <w:rsid w:val="002904B3"/>
    <w:rsid w:val="00290698"/>
    <w:rsid w:val="00291F0A"/>
    <w:rsid w:val="002927DC"/>
    <w:rsid w:val="00292AA3"/>
    <w:rsid w:val="0029349C"/>
    <w:rsid w:val="002971A7"/>
    <w:rsid w:val="002A3FB2"/>
    <w:rsid w:val="002A4787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1717"/>
    <w:rsid w:val="002E3BD4"/>
    <w:rsid w:val="002E5832"/>
    <w:rsid w:val="002E5E36"/>
    <w:rsid w:val="002E6FE0"/>
    <w:rsid w:val="002F0009"/>
    <w:rsid w:val="002F3398"/>
    <w:rsid w:val="002F405F"/>
    <w:rsid w:val="002F499A"/>
    <w:rsid w:val="002F4A79"/>
    <w:rsid w:val="0030216D"/>
    <w:rsid w:val="0030470F"/>
    <w:rsid w:val="00304978"/>
    <w:rsid w:val="00304ADB"/>
    <w:rsid w:val="003067C3"/>
    <w:rsid w:val="003102DF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08CA"/>
    <w:rsid w:val="003344ED"/>
    <w:rsid w:val="0034225C"/>
    <w:rsid w:val="003423B0"/>
    <w:rsid w:val="00344A60"/>
    <w:rsid w:val="00345FB7"/>
    <w:rsid w:val="00346029"/>
    <w:rsid w:val="00346E79"/>
    <w:rsid w:val="00351039"/>
    <w:rsid w:val="00363303"/>
    <w:rsid w:val="0036364A"/>
    <w:rsid w:val="0036496A"/>
    <w:rsid w:val="003664F6"/>
    <w:rsid w:val="003709FC"/>
    <w:rsid w:val="0037636E"/>
    <w:rsid w:val="00382CC7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5BB"/>
    <w:rsid w:val="003A5F18"/>
    <w:rsid w:val="003B0A3E"/>
    <w:rsid w:val="003C18DD"/>
    <w:rsid w:val="003C361D"/>
    <w:rsid w:val="003C495E"/>
    <w:rsid w:val="003C6516"/>
    <w:rsid w:val="003D1754"/>
    <w:rsid w:val="003D21BB"/>
    <w:rsid w:val="003D35D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3F7A10"/>
    <w:rsid w:val="0040231E"/>
    <w:rsid w:val="004036F9"/>
    <w:rsid w:val="004053A3"/>
    <w:rsid w:val="00407E44"/>
    <w:rsid w:val="0041195F"/>
    <w:rsid w:val="004130DD"/>
    <w:rsid w:val="0041488C"/>
    <w:rsid w:val="00416560"/>
    <w:rsid w:val="0041742F"/>
    <w:rsid w:val="00420DC6"/>
    <w:rsid w:val="00424DEB"/>
    <w:rsid w:val="00425209"/>
    <w:rsid w:val="00426671"/>
    <w:rsid w:val="00426712"/>
    <w:rsid w:val="0042787B"/>
    <w:rsid w:val="00430340"/>
    <w:rsid w:val="004303ED"/>
    <w:rsid w:val="00430460"/>
    <w:rsid w:val="00432FB0"/>
    <w:rsid w:val="004350C8"/>
    <w:rsid w:val="00437C0A"/>
    <w:rsid w:val="00441AFB"/>
    <w:rsid w:val="00451F35"/>
    <w:rsid w:val="00454F58"/>
    <w:rsid w:val="00457AD5"/>
    <w:rsid w:val="004603DE"/>
    <w:rsid w:val="004606BE"/>
    <w:rsid w:val="00460836"/>
    <w:rsid w:val="00464204"/>
    <w:rsid w:val="00464B06"/>
    <w:rsid w:val="00464C53"/>
    <w:rsid w:val="004706A9"/>
    <w:rsid w:val="004735F6"/>
    <w:rsid w:val="00474E4F"/>
    <w:rsid w:val="00474F19"/>
    <w:rsid w:val="004804A9"/>
    <w:rsid w:val="00480688"/>
    <w:rsid w:val="00482445"/>
    <w:rsid w:val="00484828"/>
    <w:rsid w:val="0048503E"/>
    <w:rsid w:val="00492DF9"/>
    <w:rsid w:val="004949BE"/>
    <w:rsid w:val="00497588"/>
    <w:rsid w:val="004A08CA"/>
    <w:rsid w:val="004A4C45"/>
    <w:rsid w:val="004A59DE"/>
    <w:rsid w:val="004A5BA7"/>
    <w:rsid w:val="004B06D1"/>
    <w:rsid w:val="004B2770"/>
    <w:rsid w:val="004B562C"/>
    <w:rsid w:val="004C3E6F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5548"/>
    <w:rsid w:val="004E7B28"/>
    <w:rsid w:val="004F05E4"/>
    <w:rsid w:val="004F112F"/>
    <w:rsid w:val="004F24D2"/>
    <w:rsid w:val="004F7BA7"/>
    <w:rsid w:val="0050180F"/>
    <w:rsid w:val="005033FE"/>
    <w:rsid w:val="00503574"/>
    <w:rsid w:val="005053D3"/>
    <w:rsid w:val="00505A22"/>
    <w:rsid w:val="005116B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375BC"/>
    <w:rsid w:val="005421FE"/>
    <w:rsid w:val="00545DEB"/>
    <w:rsid w:val="005476B0"/>
    <w:rsid w:val="00555C3B"/>
    <w:rsid w:val="00556E4E"/>
    <w:rsid w:val="00557A59"/>
    <w:rsid w:val="00557D85"/>
    <w:rsid w:val="00560164"/>
    <w:rsid w:val="00567ECE"/>
    <w:rsid w:val="005701E0"/>
    <w:rsid w:val="005743D9"/>
    <w:rsid w:val="00575530"/>
    <w:rsid w:val="0057565E"/>
    <w:rsid w:val="00575F28"/>
    <w:rsid w:val="005807D2"/>
    <w:rsid w:val="00581138"/>
    <w:rsid w:val="005818CF"/>
    <w:rsid w:val="005828A5"/>
    <w:rsid w:val="005830D4"/>
    <w:rsid w:val="005844D2"/>
    <w:rsid w:val="0058505D"/>
    <w:rsid w:val="00585A96"/>
    <w:rsid w:val="0058702A"/>
    <w:rsid w:val="00587B8C"/>
    <w:rsid w:val="00590EE1"/>
    <w:rsid w:val="00592A81"/>
    <w:rsid w:val="00593B3D"/>
    <w:rsid w:val="00594444"/>
    <w:rsid w:val="005946FE"/>
    <w:rsid w:val="00594E7A"/>
    <w:rsid w:val="005955F6"/>
    <w:rsid w:val="005A0161"/>
    <w:rsid w:val="005A08E9"/>
    <w:rsid w:val="005A1C41"/>
    <w:rsid w:val="005A1EA1"/>
    <w:rsid w:val="005A2316"/>
    <w:rsid w:val="005A32AC"/>
    <w:rsid w:val="005A4FE5"/>
    <w:rsid w:val="005A6B9E"/>
    <w:rsid w:val="005B261D"/>
    <w:rsid w:val="005B2A44"/>
    <w:rsid w:val="005B6543"/>
    <w:rsid w:val="005B7AA4"/>
    <w:rsid w:val="005C1B35"/>
    <w:rsid w:val="005C3D66"/>
    <w:rsid w:val="005C60F8"/>
    <w:rsid w:val="005C6C41"/>
    <w:rsid w:val="005D06AE"/>
    <w:rsid w:val="005D076B"/>
    <w:rsid w:val="005D16F2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1577F"/>
    <w:rsid w:val="006247FF"/>
    <w:rsid w:val="006248B2"/>
    <w:rsid w:val="006326F3"/>
    <w:rsid w:val="00633130"/>
    <w:rsid w:val="0063652C"/>
    <w:rsid w:val="00637AED"/>
    <w:rsid w:val="00637EB5"/>
    <w:rsid w:val="006435A2"/>
    <w:rsid w:val="00644C70"/>
    <w:rsid w:val="006511B3"/>
    <w:rsid w:val="00653100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4432"/>
    <w:rsid w:val="00685C92"/>
    <w:rsid w:val="00686AC6"/>
    <w:rsid w:val="00686F1F"/>
    <w:rsid w:val="00690FCF"/>
    <w:rsid w:val="0069228E"/>
    <w:rsid w:val="00692566"/>
    <w:rsid w:val="00696957"/>
    <w:rsid w:val="00697728"/>
    <w:rsid w:val="006A2284"/>
    <w:rsid w:val="006A27FD"/>
    <w:rsid w:val="006A2E15"/>
    <w:rsid w:val="006A342C"/>
    <w:rsid w:val="006B1B08"/>
    <w:rsid w:val="006B1CAC"/>
    <w:rsid w:val="006B1FE0"/>
    <w:rsid w:val="006B2AC0"/>
    <w:rsid w:val="006B2E26"/>
    <w:rsid w:val="006B70A2"/>
    <w:rsid w:val="006B77D9"/>
    <w:rsid w:val="006C2BDA"/>
    <w:rsid w:val="006C36F3"/>
    <w:rsid w:val="006C6B74"/>
    <w:rsid w:val="006D15EE"/>
    <w:rsid w:val="006D332F"/>
    <w:rsid w:val="006D47E1"/>
    <w:rsid w:val="006D6625"/>
    <w:rsid w:val="006E054C"/>
    <w:rsid w:val="006E0879"/>
    <w:rsid w:val="006E1A10"/>
    <w:rsid w:val="006F0FD9"/>
    <w:rsid w:val="006F1AE8"/>
    <w:rsid w:val="006F65CA"/>
    <w:rsid w:val="006F7912"/>
    <w:rsid w:val="00702B48"/>
    <w:rsid w:val="00706592"/>
    <w:rsid w:val="00711343"/>
    <w:rsid w:val="00714242"/>
    <w:rsid w:val="00722E62"/>
    <w:rsid w:val="00726A96"/>
    <w:rsid w:val="00727AE1"/>
    <w:rsid w:val="00731409"/>
    <w:rsid w:val="00733085"/>
    <w:rsid w:val="00742BB4"/>
    <w:rsid w:val="007431E8"/>
    <w:rsid w:val="0075200E"/>
    <w:rsid w:val="00752A08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95A7C"/>
    <w:rsid w:val="007A06D9"/>
    <w:rsid w:val="007A1373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5AA0"/>
    <w:rsid w:val="007B6059"/>
    <w:rsid w:val="007B68BD"/>
    <w:rsid w:val="007B7518"/>
    <w:rsid w:val="007C2C63"/>
    <w:rsid w:val="007D1EFD"/>
    <w:rsid w:val="007D4188"/>
    <w:rsid w:val="007E31AF"/>
    <w:rsid w:val="007E36E0"/>
    <w:rsid w:val="007E56C5"/>
    <w:rsid w:val="007E6936"/>
    <w:rsid w:val="007E7512"/>
    <w:rsid w:val="007E7FB1"/>
    <w:rsid w:val="007F0707"/>
    <w:rsid w:val="007F1692"/>
    <w:rsid w:val="007F4B1A"/>
    <w:rsid w:val="007F6D53"/>
    <w:rsid w:val="007F7BE6"/>
    <w:rsid w:val="007F7F75"/>
    <w:rsid w:val="00800979"/>
    <w:rsid w:val="00802ADF"/>
    <w:rsid w:val="00802E5E"/>
    <w:rsid w:val="0080416B"/>
    <w:rsid w:val="00804643"/>
    <w:rsid w:val="00804843"/>
    <w:rsid w:val="00804FCD"/>
    <w:rsid w:val="00806A54"/>
    <w:rsid w:val="00807158"/>
    <w:rsid w:val="00811494"/>
    <w:rsid w:val="00821510"/>
    <w:rsid w:val="00823E0A"/>
    <w:rsid w:val="0082441C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499B"/>
    <w:rsid w:val="00856458"/>
    <w:rsid w:val="00861210"/>
    <w:rsid w:val="008619FA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9622D"/>
    <w:rsid w:val="00896BC1"/>
    <w:rsid w:val="008971FA"/>
    <w:rsid w:val="008A0576"/>
    <w:rsid w:val="008A1FA2"/>
    <w:rsid w:val="008A253D"/>
    <w:rsid w:val="008A467A"/>
    <w:rsid w:val="008A5563"/>
    <w:rsid w:val="008A70CF"/>
    <w:rsid w:val="008B0F9B"/>
    <w:rsid w:val="008B3897"/>
    <w:rsid w:val="008C0FE6"/>
    <w:rsid w:val="008C1463"/>
    <w:rsid w:val="008C43D3"/>
    <w:rsid w:val="008C5975"/>
    <w:rsid w:val="008C67AC"/>
    <w:rsid w:val="008C6996"/>
    <w:rsid w:val="008D0CD8"/>
    <w:rsid w:val="008D1779"/>
    <w:rsid w:val="008D4C9C"/>
    <w:rsid w:val="008E0D54"/>
    <w:rsid w:val="008F2313"/>
    <w:rsid w:val="008F3ED0"/>
    <w:rsid w:val="008F49E1"/>
    <w:rsid w:val="009025AB"/>
    <w:rsid w:val="00904C2D"/>
    <w:rsid w:val="0091136A"/>
    <w:rsid w:val="0091250F"/>
    <w:rsid w:val="0092118E"/>
    <w:rsid w:val="009211DE"/>
    <w:rsid w:val="009224D8"/>
    <w:rsid w:val="00922B7B"/>
    <w:rsid w:val="00924B50"/>
    <w:rsid w:val="00930EA0"/>
    <w:rsid w:val="0093164B"/>
    <w:rsid w:val="00932041"/>
    <w:rsid w:val="00932CDA"/>
    <w:rsid w:val="009333FF"/>
    <w:rsid w:val="00933B9B"/>
    <w:rsid w:val="00937176"/>
    <w:rsid w:val="0094082D"/>
    <w:rsid w:val="00941F6F"/>
    <w:rsid w:val="0094329F"/>
    <w:rsid w:val="0094741A"/>
    <w:rsid w:val="009503EE"/>
    <w:rsid w:val="00952991"/>
    <w:rsid w:val="00954BFB"/>
    <w:rsid w:val="009561C5"/>
    <w:rsid w:val="00961F33"/>
    <w:rsid w:val="00963188"/>
    <w:rsid w:val="0096580F"/>
    <w:rsid w:val="009659AC"/>
    <w:rsid w:val="00966589"/>
    <w:rsid w:val="0097010C"/>
    <w:rsid w:val="00972FDC"/>
    <w:rsid w:val="009777B0"/>
    <w:rsid w:val="009809F6"/>
    <w:rsid w:val="00980F78"/>
    <w:rsid w:val="009811F5"/>
    <w:rsid w:val="00983568"/>
    <w:rsid w:val="009866CF"/>
    <w:rsid w:val="00994292"/>
    <w:rsid w:val="009970B4"/>
    <w:rsid w:val="009A0E99"/>
    <w:rsid w:val="009A1874"/>
    <w:rsid w:val="009A325A"/>
    <w:rsid w:val="009A35C3"/>
    <w:rsid w:val="009B2E98"/>
    <w:rsid w:val="009B5A80"/>
    <w:rsid w:val="009B6214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D6A7D"/>
    <w:rsid w:val="009E5886"/>
    <w:rsid w:val="009E6A71"/>
    <w:rsid w:val="009F2562"/>
    <w:rsid w:val="009F4C9E"/>
    <w:rsid w:val="009F7632"/>
    <w:rsid w:val="00A038E7"/>
    <w:rsid w:val="00A0797E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00F1"/>
    <w:rsid w:val="00A41022"/>
    <w:rsid w:val="00A42213"/>
    <w:rsid w:val="00A42F13"/>
    <w:rsid w:val="00A46CA2"/>
    <w:rsid w:val="00A47119"/>
    <w:rsid w:val="00A477D5"/>
    <w:rsid w:val="00A50201"/>
    <w:rsid w:val="00A51AEF"/>
    <w:rsid w:val="00A51E9B"/>
    <w:rsid w:val="00A52960"/>
    <w:rsid w:val="00A52E97"/>
    <w:rsid w:val="00A549E5"/>
    <w:rsid w:val="00A56686"/>
    <w:rsid w:val="00A64CAF"/>
    <w:rsid w:val="00A66351"/>
    <w:rsid w:val="00A666A1"/>
    <w:rsid w:val="00A7140E"/>
    <w:rsid w:val="00A7429B"/>
    <w:rsid w:val="00A74B54"/>
    <w:rsid w:val="00A7589F"/>
    <w:rsid w:val="00A75BCD"/>
    <w:rsid w:val="00A76C47"/>
    <w:rsid w:val="00A7705F"/>
    <w:rsid w:val="00A82531"/>
    <w:rsid w:val="00A86CE4"/>
    <w:rsid w:val="00A91489"/>
    <w:rsid w:val="00A91B9B"/>
    <w:rsid w:val="00A92CC9"/>
    <w:rsid w:val="00A93C0E"/>
    <w:rsid w:val="00AA347E"/>
    <w:rsid w:val="00AA672D"/>
    <w:rsid w:val="00AC5106"/>
    <w:rsid w:val="00AC580E"/>
    <w:rsid w:val="00AC58BE"/>
    <w:rsid w:val="00AC591B"/>
    <w:rsid w:val="00AC65AD"/>
    <w:rsid w:val="00AD0A62"/>
    <w:rsid w:val="00AD0C9D"/>
    <w:rsid w:val="00AD1DC9"/>
    <w:rsid w:val="00AD1FAE"/>
    <w:rsid w:val="00AE0CCC"/>
    <w:rsid w:val="00AE1785"/>
    <w:rsid w:val="00AE196A"/>
    <w:rsid w:val="00AE402F"/>
    <w:rsid w:val="00AE4228"/>
    <w:rsid w:val="00AE658D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35F7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3F4"/>
    <w:rsid w:val="00B634C3"/>
    <w:rsid w:val="00B6576F"/>
    <w:rsid w:val="00B67EA5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A7354"/>
    <w:rsid w:val="00BB0C7E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68D7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600"/>
    <w:rsid w:val="00C25AAB"/>
    <w:rsid w:val="00C26541"/>
    <w:rsid w:val="00C276BD"/>
    <w:rsid w:val="00C27C02"/>
    <w:rsid w:val="00C32EBD"/>
    <w:rsid w:val="00C337E5"/>
    <w:rsid w:val="00C34417"/>
    <w:rsid w:val="00C34551"/>
    <w:rsid w:val="00C408CB"/>
    <w:rsid w:val="00C421A7"/>
    <w:rsid w:val="00C442F7"/>
    <w:rsid w:val="00C47D2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1BB0"/>
    <w:rsid w:val="00C74415"/>
    <w:rsid w:val="00C759B7"/>
    <w:rsid w:val="00C779E0"/>
    <w:rsid w:val="00C8132E"/>
    <w:rsid w:val="00C845E5"/>
    <w:rsid w:val="00C87AED"/>
    <w:rsid w:val="00C913A5"/>
    <w:rsid w:val="00C967E1"/>
    <w:rsid w:val="00CA1B95"/>
    <w:rsid w:val="00CA4BC4"/>
    <w:rsid w:val="00CB0505"/>
    <w:rsid w:val="00CB114B"/>
    <w:rsid w:val="00CB536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5AE"/>
    <w:rsid w:val="00D03613"/>
    <w:rsid w:val="00D155FE"/>
    <w:rsid w:val="00D21CA9"/>
    <w:rsid w:val="00D22306"/>
    <w:rsid w:val="00D2381D"/>
    <w:rsid w:val="00D2578B"/>
    <w:rsid w:val="00D26613"/>
    <w:rsid w:val="00D27613"/>
    <w:rsid w:val="00D32018"/>
    <w:rsid w:val="00D32658"/>
    <w:rsid w:val="00D32829"/>
    <w:rsid w:val="00D349E8"/>
    <w:rsid w:val="00D35C98"/>
    <w:rsid w:val="00D37416"/>
    <w:rsid w:val="00D40BFC"/>
    <w:rsid w:val="00D4147C"/>
    <w:rsid w:val="00D42A4E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3B2A"/>
    <w:rsid w:val="00D66145"/>
    <w:rsid w:val="00D708C4"/>
    <w:rsid w:val="00D72A2F"/>
    <w:rsid w:val="00D73625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B5FB1"/>
    <w:rsid w:val="00DC1A13"/>
    <w:rsid w:val="00DC1BB8"/>
    <w:rsid w:val="00DD0A58"/>
    <w:rsid w:val="00DD21E5"/>
    <w:rsid w:val="00DD237D"/>
    <w:rsid w:val="00DD3474"/>
    <w:rsid w:val="00DE1E34"/>
    <w:rsid w:val="00DE37A3"/>
    <w:rsid w:val="00DE3DF0"/>
    <w:rsid w:val="00DE76FA"/>
    <w:rsid w:val="00DF028C"/>
    <w:rsid w:val="00DF0361"/>
    <w:rsid w:val="00DF040D"/>
    <w:rsid w:val="00DF053D"/>
    <w:rsid w:val="00DF0E90"/>
    <w:rsid w:val="00DF1BA2"/>
    <w:rsid w:val="00DF45BA"/>
    <w:rsid w:val="00E01868"/>
    <w:rsid w:val="00E02256"/>
    <w:rsid w:val="00E04C24"/>
    <w:rsid w:val="00E105C4"/>
    <w:rsid w:val="00E1134E"/>
    <w:rsid w:val="00E1208A"/>
    <w:rsid w:val="00E15EB7"/>
    <w:rsid w:val="00E177A0"/>
    <w:rsid w:val="00E207B3"/>
    <w:rsid w:val="00E27F78"/>
    <w:rsid w:val="00E33347"/>
    <w:rsid w:val="00E37B15"/>
    <w:rsid w:val="00E40E72"/>
    <w:rsid w:val="00E437D3"/>
    <w:rsid w:val="00E439E5"/>
    <w:rsid w:val="00E44653"/>
    <w:rsid w:val="00E44902"/>
    <w:rsid w:val="00E4499D"/>
    <w:rsid w:val="00E47B0E"/>
    <w:rsid w:val="00E50751"/>
    <w:rsid w:val="00E51FF7"/>
    <w:rsid w:val="00E53D5A"/>
    <w:rsid w:val="00E547D8"/>
    <w:rsid w:val="00E55BE6"/>
    <w:rsid w:val="00E629F6"/>
    <w:rsid w:val="00E63F1F"/>
    <w:rsid w:val="00E64A0D"/>
    <w:rsid w:val="00E64DB5"/>
    <w:rsid w:val="00E735A3"/>
    <w:rsid w:val="00E73BD9"/>
    <w:rsid w:val="00E75187"/>
    <w:rsid w:val="00E76561"/>
    <w:rsid w:val="00E77C3E"/>
    <w:rsid w:val="00E81180"/>
    <w:rsid w:val="00E81A63"/>
    <w:rsid w:val="00E84586"/>
    <w:rsid w:val="00E85004"/>
    <w:rsid w:val="00E85A88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A7B3B"/>
    <w:rsid w:val="00EB41AC"/>
    <w:rsid w:val="00EB610C"/>
    <w:rsid w:val="00ED0019"/>
    <w:rsid w:val="00ED0CA7"/>
    <w:rsid w:val="00ED1379"/>
    <w:rsid w:val="00ED19A3"/>
    <w:rsid w:val="00ED3F6B"/>
    <w:rsid w:val="00EE518C"/>
    <w:rsid w:val="00EE75D5"/>
    <w:rsid w:val="00EF0235"/>
    <w:rsid w:val="00EF204F"/>
    <w:rsid w:val="00EF28CE"/>
    <w:rsid w:val="00EF656C"/>
    <w:rsid w:val="00F01A20"/>
    <w:rsid w:val="00F01C8C"/>
    <w:rsid w:val="00F01DDE"/>
    <w:rsid w:val="00F023F0"/>
    <w:rsid w:val="00F02E33"/>
    <w:rsid w:val="00F0422D"/>
    <w:rsid w:val="00F10CF6"/>
    <w:rsid w:val="00F140AD"/>
    <w:rsid w:val="00F1481F"/>
    <w:rsid w:val="00F17536"/>
    <w:rsid w:val="00F21C79"/>
    <w:rsid w:val="00F24B43"/>
    <w:rsid w:val="00F268C8"/>
    <w:rsid w:val="00F27E10"/>
    <w:rsid w:val="00F3255C"/>
    <w:rsid w:val="00F335E8"/>
    <w:rsid w:val="00F33C45"/>
    <w:rsid w:val="00F35131"/>
    <w:rsid w:val="00F35179"/>
    <w:rsid w:val="00F37520"/>
    <w:rsid w:val="00F37AFD"/>
    <w:rsid w:val="00F4077F"/>
    <w:rsid w:val="00F42D21"/>
    <w:rsid w:val="00F453B3"/>
    <w:rsid w:val="00F530F2"/>
    <w:rsid w:val="00F55AB2"/>
    <w:rsid w:val="00F55B83"/>
    <w:rsid w:val="00F5739C"/>
    <w:rsid w:val="00F57D73"/>
    <w:rsid w:val="00F6382D"/>
    <w:rsid w:val="00F7032C"/>
    <w:rsid w:val="00F71B82"/>
    <w:rsid w:val="00F729DE"/>
    <w:rsid w:val="00F73396"/>
    <w:rsid w:val="00F74A33"/>
    <w:rsid w:val="00F7663F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A55D2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6A75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44&amp;rocnik=2015" TargetMode="External"/><Relationship Id="rId117" Type="http://schemas.openxmlformats.org/officeDocument/2006/relationships/hyperlink" Target="http://stis.ping-pong.cz/htm/druzstvo.php?id=18635&amp;rocnik=2015" TargetMode="External"/><Relationship Id="rId21" Type="http://schemas.openxmlformats.org/officeDocument/2006/relationships/hyperlink" Target="http://stis.ping-pong.cz/htm/druzstvo.php?id=18257&amp;rocnik=2015" TargetMode="External"/><Relationship Id="rId42" Type="http://schemas.openxmlformats.org/officeDocument/2006/relationships/hyperlink" Target="http://stis.ping-pong.cz/htm/druzstvo.php?id=18199&amp;rocnik=2015" TargetMode="External"/><Relationship Id="rId47" Type="http://schemas.openxmlformats.org/officeDocument/2006/relationships/hyperlink" Target="http://stis.ping-pong.cz/htm/druzstvo.php?id=17845&amp;rocnik=2015" TargetMode="External"/><Relationship Id="rId63" Type="http://schemas.openxmlformats.org/officeDocument/2006/relationships/hyperlink" Target="http://stis.ping-pong.cz/htm/druzstvo.php?id=18600&amp;rocnik=2015" TargetMode="External"/><Relationship Id="rId68" Type="http://schemas.openxmlformats.org/officeDocument/2006/relationships/hyperlink" Target="http://stis.ping-pong.cz/htm/druzstvo.php?id=18876&amp;rocnik=2015" TargetMode="External"/><Relationship Id="rId84" Type="http://schemas.openxmlformats.org/officeDocument/2006/relationships/hyperlink" Target="http://stis.ping-pong.cz/htm/druzstvo.php?id=18686&amp;rocnik=2015" TargetMode="External"/><Relationship Id="rId89" Type="http://schemas.openxmlformats.org/officeDocument/2006/relationships/hyperlink" Target="http://stis.ping-pong.cz/htm/druzstvo.php?id=18457&amp;rocnik=2015" TargetMode="External"/><Relationship Id="rId112" Type="http://schemas.openxmlformats.org/officeDocument/2006/relationships/hyperlink" Target="http://stis.ping-pong.cz/htm/druzstvo.php?id=18676&amp;rocnik=2015" TargetMode="External"/><Relationship Id="rId133" Type="http://schemas.openxmlformats.org/officeDocument/2006/relationships/hyperlink" Target="http://stis.ping-pong.cz/htm/druzstvo.php?id=18871&amp;rocnik=2015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stis.ping-pong.cz/htm/druzstvo.php?id=18208&amp;rocnik=2015" TargetMode="External"/><Relationship Id="rId107" Type="http://schemas.openxmlformats.org/officeDocument/2006/relationships/hyperlink" Target="http://stis.ping-pong.cz/htm/druzstvo.php?id=18875&amp;rocnik=2015" TargetMode="External"/><Relationship Id="rId11" Type="http://schemas.openxmlformats.org/officeDocument/2006/relationships/hyperlink" Target="http://stis.ping-pong.cz/htm/druzstvo.php?id=18444&amp;rocnik=2015" TargetMode="External"/><Relationship Id="rId32" Type="http://schemas.openxmlformats.org/officeDocument/2006/relationships/hyperlink" Target="http://stis.ping-pong.cz/htm/druzstvo.php?id=18283&amp;rocnik=2015" TargetMode="External"/><Relationship Id="rId37" Type="http://schemas.openxmlformats.org/officeDocument/2006/relationships/hyperlink" Target="http://stis.ping-pong.cz/htm/druzstvo.php?id=18870&amp;rocnik=2015" TargetMode="External"/><Relationship Id="rId53" Type="http://schemas.openxmlformats.org/officeDocument/2006/relationships/hyperlink" Target="http://stis.ping-pong.cz/htm/druzstvo.php?id=18599&amp;rocnik=2015" TargetMode="External"/><Relationship Id="rId58" Type="http://schemas.openxmlformats.org/officeDocument/2006/relationships/hyperlink" Target="http://stis.ping-pong.cz/htm/druzstvo.php?id=18547&amp;rocnik=2015" TargetMode="External"/><Relationship Id="rId74" Type="http://schemas.openxmlformats.org/officeDocument/2006/relationships/hyperlink" Target="http://stis.ping-pong.cz/htm/druzstvo.php?id=18895&amp;rocnik=2015" TargetMode="External"/><Relationship Id="rId79" Type="http://schemas.openxmlformats.org/officeDocument/2006/relationships/hyperlink" Target="http://stis.ping-pong.cz/htm/druzstvo.php?id=18634&amp;rocnik=2015" TargetMode="External"/><Relationship Id="rId102" Type="http://schemas.openxmlformats.org/officeDocument/2006/relationships/hyperlink" Target="http://stis.ping-pong.cz/htm/druzstvo.php?id=18677&amp;rocnik=2015" TargetMode="External"/><Relationship Id="rId123" Type="http://schemas.openxmlformats.org/officeDocument/2006/relationships/hyperlink" Target="http://stis.ping-pong.cz/htm/druzstvo.php?id=18680&amp;rocnik=2015" TargetMode="External"/><Relationship Id="rId128" Type="http://schemas.openxmlformats.org/officeDocument/2006/relationships/hyperlink" Target="http://stis.ping-pong.cz/htm/druzstvo.php?id=18869&amp;rocnik=201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tis.ping-pong.cz/htm/druzstvo.php?id=18238&amp;rocnik=2015" TargetMode="External"/><Relationship Id="rId95" Type="http://schemas.openxmlformats.org/officeDocument/2006/relationships/hyperlink" Target="http://stis.ping-pong.cz/htm/druzstvo.php?id=18461&amp;rocnik=2015" TargetMode="External"/><Relationship Id="rId22" Type="http://schemas.openxmlformats.org/officeDocument/2006/relationships/hyperlink" Target="http://stis.ping-pong.cz/htm/druzstvo.php?id=18216&amp;rocnik=2015" TargetMode="External"/><Relationship Id="rId27" Type="http://schemas.openxmlformats.org/officeDocument/2006/relationships/hyperlink" Target="http://stis.ping-pong.cz/htm/druzstvo.php?id=17821&amp;rocnik=2015" TargetMode="External"/><Relationship Id="rId43" Type="http://schemas.openxmlformats.org/officeDocument/2006/relationships/hyperlink" Target="http://stis.ping-pong.cz/htm/druzstvo.php?id=18205&amp;rocnik=2015" TargetMode="External"/><Relationship Id="rId48" Type="http://schemas.openxmlformats.org/officeDocument/2006/relationships/hyperlink" Target="http://stis.ping-pong.cz/htm/druzstvo.php?id=18254&amp;rocnik=2015" TargetMode="External"/><Relationship Id="rId64" Type="http://schemas.openxmlformats.org/officeDocument/2006/relationships/hyperlink" Target="http://stis.ping-pong.cz/htm/druzstvo.php?id=18250&amp;rocnik=2015" TargetMode="External"/><Relationship Id="rId69" Type="http://schemas.openxmlformats.org/officeDocument/2006/relationships/hyperlink" Target="http://stis.ping-pong.cz/htm/druzstvo.php?id=18685&amp;rocnik=2015" TargetMode="External"/><Relationship Id="rId113" Type="http://schemas.openxmlformats.org/officeDocument/2006/relationships/hyperlink" Target="http://stis.ping-pong.cz/htm/druzstvo.php?id=18646&amp;rocnik=2015" TargetMode="External"/><Relationship Id="rId118" Type="http://schemas.openxmlformats.org/officeDocument/2006/relationships/hyperlink" Target="http://stis.ping-pong.cz/htm/druzstvo.php?id=18687&amp;rocnik=2015" TargetMode="External"/><Relationship Id="rId134" Type="http://schemas.openxmlformats.org/officeDocument/2006/relationships/hyperlink" Target="http://stis.ping-pong.cz/htm/druzstvo.php?id=18267&amp;rocnik=2015" TargetMode="External"/><Relationship Id="rId139" Type="http://schemas.openxmlformats.org/officeDocument/2006/relationships/footer" Target="footer2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17&amp;rocnik=2015" TargetMode="External"/><Relationship Id="rId72" Type="http://schemas.openxmlformats.org/officeDocument/2006/relationships/hyperlink" Target="http://stis.ping-pong.cz/htm/druzstvo.php?id=18875&amp;rocnik=2015" TargetMode="External"/><Relationship Id="rId80" Type="http://schemas.openxmlformats.org/officeDocument/2006/relationships/hyperlink" Target="http://stis.ping-pong.cz/htm/druzstvo.php?id=18828&amp;rocnik=2015" TargetMode="External"/><Relationship Id="rId85" Type="http://schemas.openxmlformats.org/officeDocument/2006/relationships/hyperlink" Target="http://stis.ping-pong.cz/htm/druzstvo.php?id=18679&amp;rocnik=2015" TargetMode="External"/><Relationship Id="rId93" Type="http://schemas.openxmlformats.org/officeDocument/2006/relationships/hyperlink" Target="http://stis.ping-pong.cz/htm/druzstvo.php?id=18869&amp;rocnik=2015" TargetMode="External"/><Relationship Id="rId98" Type="http://schemas.openxmlformats.org/officeDocument/2006/relationships/hyperlink" Target="http://stis.ping-pong.cz/htm/druzstvo.php?id=18871&amp;rocnik=2015" TargetMode="External"/><Relationship Id="rId121" Type="http://schemas.openxmlformats.org/officeDocument/2006/relationships/hyperlink" Target="http://stis.ping-pong.cz/htm/druzstvo.php?id=18218&amp;rocnik=2015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197&amp;rocnik=2015" TargetMode="External"/><Relationship Id="rId17" Type="http://schemas.openxmlformats.org/officeDocument/2006/relationships/hyperlink" Target="http://stis.ping-pong.cz/htm/druzstvo.php?id=18259&amp;rocnik=2015" TargetMode="External"/><Relationship Id="rId25" Type="http://schemas.openxmlformats.org/officeDocument/2006/relationships/hyperlink" Target="http://stis.ping-pong.cz/htm/druzstvo.php?id=18195&amp;rocnik=2015" TargetMode="External"/><Relationship Id="rId33" Type="http://schemas.openxmlformats.org/officeDocument/2006/relationships/hyperlink" Target="http://stis.ping-pong.cz/htm/druzstvo.php?id=18472&amp;rocnik=2015" TargetMode="External"/><Relationship Id="rId38" Type="http://schemas.openxmlformats.org/officeDocument/2006/relationships/hyperlink" Target="http://stis.ping-pong.cz/htm/druzstvo.php?id=18253&amp;rocnik=2015" TargetMode="External"/><Relationship Id="rId46" Type="http://schemas.openxmlformats.org/officeDocument/2006/relationships/hyperlink" Target="http://stis.ping-pong.cz/htm/druzstvo.php?id=18215&amp;rocnik=2015" TargetMode="External"/><Relationship Id="rId59" Type="http://schemas.openxmlformats.org/officeDocument/2006/relationships/hyperlink" Target="http://stis.ping-pong.cz/htm/druzstvo.php?id=18465&amp;rocnik=2015" TargetMode="External"/><Relationship Id="rId67" Type="http://schemas.openxmlformats.org/officeDocument/2006/relationships/hyperlink" Target="http://stis.ping-pong.cz/htm/druzstvo.php?id=18677&amp;rocnik=2015" TargetMode="External"/><Relationship Id="rId103" Type="http://schemas.openxmlformats.org/officeDocument/2006/relationships/hyperlink" Target="http://stis.ping-pong.cz/htm/druzstvo.php?id=18876&amp;rocnik=2015" TargetMode="External"/><Relationship Id="rId108" Type="http://schemas.openxmlformats.org/officeDocument/2006/relationships/hyperlink" Target="http://stis.ping-pong.cz/htm/druzstvo.php?id=18626&amp;rocnik=2015" TargetMode="External"/><Relationship Id="rId116" Type="http://schemas.openxmlformats.org/officeDocument/2006/relationships/hyperlink" Target="http://stis.ping-pong.cz/htm/druzstvo.php?id=18633&amp;rocnik=2015" TargetMode="External"/><Relationship Id="rId124" Type="http://schemas.openxmlformats.org/officeDocument/2006/relationships/hyperlink" Target="http://stis.ping-pong.cz/htm/druzstvo.php?id=18457&amp;rocnik=2015" TargetMode="External"/><Relationship Id="rId129" Type="http://schemas.openxmlformats.org/officeDocument/2006/relationships/hyperlink" Target="http://stis.ping-pong.cz/htm/druzstvo.php?id=18603&amp;rocnik=2015" TargetMode="External"/><Relationship Id="rId137" Type="http://schemas.openxmlformats.org/officeDocument/2006/relationships/header" Target="header2.xml"/><Relationship Id="rId20" Type="http://schemas.openxmlformats.org/officeDocument/2006/relationships/hyperlink" Target="http://stis.ping-pong.cz/htm/druzstvo.php?id=18231&amp;rocnik=2015" TargetMode="External"/><Relationship Id="rId41" Type="http://schemas.openxmlformats.org/officeDocument/2006/relationships/hyperlink" Target="http://stis.ping-pong.cz/htm/druzstvo.php?id=18598&amp;rocnik=2015" TargetMode="External"/><Relationship Id="rId54" Type="http://schemas.openxmlformats.org/officeDocument/2006/relationships/hyperlink" Target="http://stis.ping-pong.cz/htm/druzstvo.php?id=17849&amp;rocnik=2015" TargetMode="External"/><Relationship Id="rId62" Type="http://schemas.openxmlformats.org/officeDocument/2006/relationships/hyperlink" Target="http://stis.ping-pong.cz/htm/druzstvo.php?id=18255&amp;rocnik=2015" TargetMode="External"/><Relationship Id="rId70" Type="http://schemas.openxmlformats.org/officeDocument/2006/relationships/hyperlink" Target="http://stis.ping-pong.cz/htm/druzstvo.php?id=18625&amp;rocnik=2015" TargetMode="External"/><Relationship Id="rId75" Type="http://schemas.openxmlformats.org/officeDocument/2006/relationships/hyperlink" Target="http://stis.ping-pong.cz/htm/druzstvo.php?id=18678&amp;rocnik=2015" TargetMode="External"/><Relationship Id="rId83" Type="http://schemas.openxmlformats.org/officeDocument/2006/relationships/hyperlink" Target="http://stis.ping-pong.cz/htm/druzstvo.php?id=18687&amp;rocnik=2015" TargetMode="External"/><Relationship Id="rId88" Type="http://schemas.openxmlformats.org/officeDocument/2006/relationships/hyperlink" Target="http://stis.ping-pong.cz/htm/druzstvo.php?id=18680&amp;rocnik=2015" TargetMode="External"/><Relationship Id="rId91" Type="http://schemas.openxmlformats.org/officeDocument/2006/relationships/hyperlink" Target="http://stis.ping-pong.cz/htm/druzstvo.php?id=18239&amp;rocnik=2015" TargetMode="External"/><Relationship Id="rId96" Type="http://schemas.openxmlformats.org/officeDocument/2006/relationships/hyperlink" Target="http://stis.ping-pong.cz/htm/druzstvo.php?id=18458&amp;rocnik=2015" TargetMode="External"/><Relationship Id="rId111" Type="http://schemas.openxmlformats.org/officeDocument/2006/relationships/hyperlink" Target="http://stis.ping-pong.cz/htm/druzstvo.php?id=18933&amp;rocnik=2015" TargetMode="External"/><Relationship Id="rId132" Type="http://schemas.openxmlformats.org/officeDocument/2006/relationships/hyperlink" Target="http://stis.ping-pong.cz/htm/druzstvo.php?id=18456&amp;rocnik=2015" TargetMode="External"/><Relationship Id="rId14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10&amp;rocnik=2015" TargetMode="External"/><Relationship Id="rId28" Type="http://schemas.openxmlformats.org/officeDocument/2006/relationships/hyperlink" Target="http://stis.ping-pong.cz/htm/druzstvo.php?id=18594&amp;rocnik=2015" TargetMode="External"/><Relationship Id="rId36" Type="http://schemas.openxmlformats.org/officeDocument/2006/relationships/hyperlink" Target="http://stis.ping-pong.cz/htm/druzstvo.php?id=18236&amp;rocnik=2015" TargetMode="External"/><Relationship Id="rId49" Type="http://schemas.openxmlformats.org/officeDocument/2006/relationships/hyperlink" Target="http://stis.ping-pong.cz/htm/druzstvo.php?id=18284&amp;rocnik=2015" TargetMode="External"/><Relationship Id="rId57" Type="http://schemas.openxmlformats.org/officeDocument/2006/relationships/hyperlink" Target="http://stis.ping-pong.cz/htm/druzstvo.php?id=18545&amp;rocnik=2015" TargetMode="External"/><Relationship Id="rId106" Type="http://schemas.openxmlformats.org/officeDocument/2006/relationships/hyperlink" Target="http://stis.ping-pong.cz/htm/druzstvo.php?id=18624&amp;rocnik=2015" TargetMode="External"/><Relationship Id="rId114" Type="http://schemas.openxmlformats.org/officeDocument/2006/relationships/hyperlink" Target="http://stis.ping-pong.cz/htm/druzstvo.php?id=18634&amp;rocnik=2015" TargetMode="External"/><Relationship Id="rId119" Type="http://schemas.openxmlformats.org/officeDocument/2006/relationships/hyperlink" Target="http://stis.ping-pong.cz/htm/druzstvo.php?id=18686&amp;rocnik=2015" TargetMode="External"/><Relationship Id="rId127" Type="http://schemas.openxmlformats.org/officeDocument/2006/relationships/hyperlink" Target="http://stis.ping-pong.cz/htm/druzstvo.php?id=18864&amp;rocnik=2015" TargetMode="External"/><Relationship Id="rId10" Type="http://schemas.openxmlformats.org/officeDocument/2006/relationships/hyperlink" Target="http://stis.ping-pong.cz/htm/druzstvo.php?id=18209&amp;rocnik=2015" TargetMode="External"/><Relationship Id="rId31" Type="http://schemas.openxmlformats.org/officeDocument/2006/relationships/hyperlink" Target="http://stis.ping-pong.cz/htm/druzstvo.php?id=18260&amp;rocnik=2015" TargetMode="External"/><Relationship Id="rId44" Type="http://schemas.openxmlformats.org/officeDocument/2006/relationships/hyperlink" Target="http://stis.ping-pong.cz/htm/druzstvo.php?id=18507&amp;rocnik=2015" TargetMode="External"/><Relationship Id="rId52" Type="http://schemas.openxmlformats.org/officeDocument/2006/relationships/hyperlink" Target="http://stis.ping-pong.cz/htm/druzstvo.php?id=18219&amp;rocnik=2015" TargetMode="External"/><Relationship Id="rId60" Type="http://schemas.openxmlformats.org/officeDocument/2006/relationships/hyperlink" Target="http://stis.ping-pong.cz/htm/druzstvo.php?id=18261&amp;rocnik=2015" TargetMode="External"/><Relationship Id="rId65" Type="http://schemas.openxmlformats.org/officeDocument/2006/relationships/hyperlink" Target="http://stis.ping-pong.cz/htm/druzstvo.php?id=18466&amp;rocnik=2015" TargetMode="External"/><Relationship Id="rId73" Type="http://schemas.openxmlformats.org/officeDocument/2006/relationships/hyperlink" Target="http://stis.ping-pong.cz/htm/druzstvo.php?id=18626&amp;rocnik=2015" TargetMode="External"/><Relationship Id="rId78" Type="http://schemas.openxmlformats.org/officeDocument/2006/relationships/hyperlink" Target="http://stis.ping-pong.cz/htm/druzstvo.php?id=18646&amp;rocnik=2015" TargetMode="External"/><Relationship Id="rId81" Type="http://schemas.openxmlformats.org/officeDocument/2006/relationships/hyperlink" Target="http://stis.ping-pong.cz/htm/druzstvo.php?id=18633&amp;rocnik=2015" TargetMode="External"/><Relationship Id="rId86" Type="http://schemas.openxmlformats.org/officeDocument/2006/relationships/hyperlink" Target="http://stis.ping-pong.cz/htm/druzstvo.php?id=18218&amp;rocnik=2015" TargetMode="External"/><Relationship Id="rId94" Type="http://schemas.openxmlformats.org/officeDocument/2006/relationships/hyperlink" Target="http://stis.ping-pong.cz/htm/druzstvo.php?id=18603&amp;rocnik=2015" TargetMode="External"/><Relationship Id="rId99" Type="http://schemas.openxmlformats.org/officeDocument/2006/relationships/hyperlink" Target="http://stis.ping-pong.cz/htm/druzstvo.php?id=18267&amp;rocnik=2015" TargetMode="External"/><Relationship Id="rId101" Type="http://schemas.openxmlformats.org/officeDocument/2006/relationships/hyperlink" Target="http://stis.ping-pong.cz/htm/druzstvo.php?id=18628&amp;rocnik=2015" TargetMode="External"/><Relationship Id="rId122" Type="http://schemas.openxmlformats.org/officeDocument/2006/relationships/hyperlink" Target="http://stis.ping-pong.cz/htm/druzstvo.php?id=18645&amp;rocnik=2015" TargetMode="External"/><Relationship Id="rId130" Type="http://schemas.openxmlformats.org/officeDocument/2006/relationships/hyperlink" Target="http://stis.ping-pong.cz/htm/druzstvo.php?id=18461&amp;rocnik=2015" TargetMode="External"/><Relationship Id="rId135" Type="http://schemas.openxmlformats.org/officeDocument/2006/relationships/hyperlink" Target="http://stis.ping-pong.cz/htm/druzstvo.php?id=19011&amp;rocnik=2015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04&amp;rocnik=2015" TargetMode="External"/><Relationship Id="rId39" Type="http://schemas.openxmlformats.org/officeDocument/2006/relationships/hyperlink" Target="http://stis.ping-pong.cz/htm/druzstvo.php?id=18389&amp;rocnik=2015" TargetMode="External"/><Relationship Id="rId109" Type="http://schemas.openxmlformats.org/officeDocument/2006/relationships/hyperlink" Target="http://stis.ping-pong.cz/htm/druzstvo.php?id=18895&amp;rocnik=2015" TargetMode="External"/><Relationship Id="rId34" Type="http://schemas.openxmlformats.org/officeDocument/2006/relationships/hyperlink" Target="http://stis.ping-pong.cz/htm/druzstvo.php?id=18463&amp;rocnik=2015" TargetMode="External"/><Relationship Id="rId50" Type="http://schemas.openxmlformats.org/officeDocument/2006/relationships/hyperlink" Target="http://stis.ping-pong.cz/htm/druzstvo.php?id=18248&amp;rocnik=2015" TargetMode="External"/><Relationship Id="rId55" Type="http://schemas.openxmlformats.org/officeDocument/2006/relationships/hyperlink" Target="http://stis.ping-pong.cz/htm/druzstvo.php?id=18212&amp;rocnik=2015" TargetMode="External"/><Relationship Id="rId76" Type="http://schemas.openxmlformats.org/officeDocument/2006/relationships/hyperlink" Target="http://stis.ping-pong.cz/htm/druzstvo.php?id=18933&amp;rocnik=2015" TargetMode="External"/><Relationship Id="rId97" Type="http://schemas.openxmlformats.org/officeDocument/2006/relationships/hyperlink" Target="http://stis.ping-pong.cz/htm/druzstvo.php?id=18456&amp;rocnik=2015" TargetMode="External"/><Relationship Id="rId104" Type="http://schemas.openxmlformats.org/officeDocument/2006/relationships/hyperlink" Target="http://stis.ping-pong.cz/htm/druzstvo.php?id=18685&amp;rocnik=2015" TargetMode="External"/><Relationship Id="rId120" Type="http://schemas.openxmlformats.org/officeDocument/2006/relationships/hyperlink" Target="http://stis.ping-pong.cz/htm/druzstvo.php?id=18679&amp;rocnik=2015" TargetMode="External"/><Relationship Id="rId125" Type="http://schemas.openxmlformats.org/officeDocument/2006/relationships/hyperlink" Target="http://stis.ping-pong.cz/htm/druzstvo.php?id=18238&amp;rocnik=2015" TargetMode="External"/><Relationship Id="rId141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624&amp;rocnik=2015" TargetMode="External"/><Relationship Id="rId92" Type="http://schemas.openxmlformats.org/officeDocument/2006/relationships/hyperlink" Target="http://stis.ping-pong.cz/htm/druzstvo.php?id=18864&amp;rocnik=201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is.ping-pong.cz/htm/druzstvo.php?id=18388&amp;rocnik=2015" TargetMode="External"/><Relationship Id="rId24" Type="http://schemas.openxmlformats.org/officeDocument/2006/relationships/hyperlink" Target="http://stis.ping-pong.cz/htm/druzstvo.php?id=18235&amp;rocnik=2015" TargetMode="External"/><Relationship Id="rId40" Type="http://schemas.openxmlformats.org/officeDocument/2006/relationships/hyperlink" Target="http://stis.ping-pong.cz/htm/druzstvo.php?id=18211&amp;rocnik=2015" TargetMode="External"/><Relationship Id="rId45" Type="http://schemas.openxmlformats.org/officeDocument/2006/relationships/hyperlink" Target="http://stis.ping-pong.cz/htm/druzstvo.php?id=18546&amp;rocnik=2015" TargetMode="External"/><Relationship Id="rId66" Type="http://schemas.openxmlformats.org/officeDocument/2006/relationships/hyperlink" Target="http://stis.ping-pong.cz/htm/druzstvo.php?id=18628&amp;rocnik=2015" TargetMode="External"/><Relationship Id="rId87" Type="http://schemas.openxmlformats.org/officeDocument/2006/relationships/hyperlink" Target="http://stis.ping-pong.cz/htm/druzstvo.php?id=18645&amp;rocnik=2015" TargetMode="External"/><Relationship Id="rId110" Type="http://schemas.openxmlformats.org/officeDocument/2006/relationships/hyperlink" Target="http://stis.ping-pong.cz/htm/druzstvo.php?id=18678&amp;rocnik=2015" TargetMode="External"/><Relationship Id="rId115" Type="http://schemas.openxmlformats.org/officeDocument/2006/relationships/hyperlink" Target="http://stis.ping-pong.cz/htm/druzstvo.php?id=18828&amp;rocnik=2015" TargetMode="External"/><Relationship Id="rId131" Type="http://schemas.openxmlformats.org/officeDocument/2006/relationships/hyperlink" Target="http://stis.ping-pong.cz/htm/druzstvo.php?id=18458&amp;rocnik=2015" TargetMode="External"/><Relationship Id="rId136" Type="http://schemas.openxmlformats.org/officeDocument/2006/relationships/header" Target="header1.xml"/><Relationship Id="rId61" Type="http://schemas.openxmlformats.org/officeDocument/2006/relationships/hyperlink" Target="http://stis.ping-pong.cz/htm/druzstvo.php?id=18237&amp;rocnik=2015" TargetMode="External"/><Relationship Id="rId82" Type="http://schemas.openxmlformats.org/officeDocument/2006/relationships/hyperlink" Target="http://stis.ping-pong.cz/htm/druzstvo.php?id=18635&amp;rocnik=2015" TargetMode="External"/><Relationship Id="rId19" Type="http://schemas.openxmlformats.org/officeDocument/2006/relationships/hyperlink" Target="http://stis.ping-pong.cz/htm/druzstvo.php?id=18258&amp;rocnik=2015" TargetMode="External"/><Relationship Id="rId14" Type="http://schemas.openxmlformats.org/officeDocument/2006/relationships/hyperlink" Target="http://stis.ping-pong.cz/htm/druzstvo.php?id=18506&amp;rocnik=2015" TargetMode="External"/><Relationship Id="rId30" Type="http://schemas.openxmlformats.org/officeDocument/2006/relationships/hyperlink" Target="http://stis.ping-pong.cz/htm/druzstvo.php?id=18262&amp;rocnik=2015" TargetMode="External"/><Relationship Id="rId35" Type="http://schemas.openxmlformats.org/officeDocument/2006/relationships/hyperlink" Target="http://stis.ping-pong.cz/htm/druzstvo.php?id=18252&amp;rocnik=2015" TargetMode="External"/><Relationship Id="rId56" Type="http://schemas.openxmlformats.org/officeDocument/2006/relationships/hyperlink" Target="http://stis.ping-pong.cz/htm/druzstvo.php?id=18245&amp;rocnik=2015" TargetMode="External"/><Relationship Id="rId77" Type="http://schemas.openxmlformats.org/officeDocument/2006/relationships/hyperlink" Target="http://stis.ping-pong.cz/htm/druzstvo.php?id=18676&amp;rocnik=2015" TargetMode="External"/><Relationship Id="rId100" Type="http://schemas.openxmlformats.org/officeDocument/2006/relationships/hyperlink" Target="http://stis.ping-pong.cz/htm/druzstvo.php?id=19011&amp;rocnik=2015" TargetMode="External"/><Relationship Id="rId105" Type="http://schemas.openxmlformats.org/officeDocument/2006/relationships/hyperlink" Target="http://stis.ping-pong.cz/htm/druzstvo.php?id=18625&amp;rocnik=2015" TargetMode="External"/><Relationship Id="rId126" Type="http://schemas.openxmlformats.org/officeDocument/2006/relationships/hyperlink" Target="http://stis.ping-pong.cz/htm/druzstvo.php?id=18239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A1A4-0F89-4B6F-B660-896337EE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7</Pages>
  <Words>2768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342</cp:revision>
  <dcterms:created xsi:type="dcterms:W3CDTF">2015-12-22T11:24:00Z</dcterms:created>
  <dcterms:modified xsi:type="dcterms:W3CDTF">2016-03-28T07:13:00Z</dcterms:modified>
</cp:coreProperties>
</file>